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0" w:rsidRDefault="00BF4E71" w:rsidP="00BF4E71">
      <w:pPr>
        <w:jc w:val="center"/>
      </w:pPr>
      <w:r>
        <w:t>Квиртинель</w:t>
      </w:r>
    </w:p>
    <w:p w:rsidR="00BF4E71" w:rsidRDefault="00BF4E71" w:rsidP="00BF4E71">
      <w:pPr>
        <w:jc w:val="center"/>
      </w:pPr>
      <w:r>
        <w:t>Голубка</w:t>
      </w:r>
    </w:p>
    <w:p w:rsidR="00BF4E71" w:rsidRDefault="00BF4E71" w:rsidP="00BF4E71"/>
    <w:p w:rsidR="007668D3" w:rsidRDefault="00BF4E71" w:rsidP="00BF4E71">
      <w:r>
        <w:t>Декабрьский вечер слишком быстро опускался на землю, словно тяжелое ватное одеяло, укрывающее с головой фурря. Каждый знал, но всё равно где-то</w:t>
      </w:r>
      <w:r w:rsidR="00163E79">
        <w:t xml:space="preserve"> </w:t>
      </w:r>
      <w:r>
        <w:t>в душе жило непривычное трепыхание, вздрагивающее каждый раз от того, насколько быстро</w:t>
      </w:r>
      <w:r w:rsidR="00163E79">
        <w:t xml:space="preserve"> </w:t>
      </w:r>
      <w:r>
        <w:t>садился дневной свет. К пяти часам небо приобрело алый оттенок, злобный, тревожный, как будто бы предвещающий скорую беду. Солнца видно не было за серыми тучами, надвигающимися с запада. Похоже, к ночи обещался</w:t>
      </w:r>
      <w:r w:rsidR="00163E79">
        <w:t xml:space="preserve"> </w:t>
      </w:r>
      <w:r>
        <w:t>пойти снег, и</w:t>
      </w:r>
      <w:r w:rsidR="00163E79">
        <w:t xml:space="preserve"> </w:t>
      </w:r>
      <w:r>
        <w:t>дорожные</w:t>
      </w:r>
      <w:r w:rsidR="00163E79">
        <w:t xml:space="preserve"> </w:t>
      </w:r>
      <w:r>
        <w:t>работники, недовольно ворча, прогревали двигатели сн</w:t>
      </w:r>
      <w:r w:rsidR="00163E79">
        <w:t>егоуборочных машин. Барнаульские</w:t>
      </w:r>
      <w:r>
        <w:t xml:space="preserve"> улицы залились оранжевым светом фонарей, одно за другим зажигались окна тёплых домов, куда возвращались уставшие хвосты, оставляя позади ещё один рабочий день. Но</w:t>
      </w:r>
      <w:r w:rsidR="00163E79">
        <w:t xml:space="preserve"> </w:t>
      </w:r>
      <w:r>
        <w:t>ещё</w:t>
      </w:r>
      <w:r w:rsidR="00163E79">
        <w:t xml:space="preserve"> </w:t>
      </w:r>
      <w:r>
        <w:t>больше хвостов в этот час бродило по оранжевым улицам города, кто-то без цели, напоминающ</w:t>
      </w:r>
      <w:r w:rsidR="00163E79">
        <w:t>ий медленно летящее насекомое,</w:t>
      </w:r>
      <w:r>
        <w:t xml:space="preserve"> у</w:t>
      </w:r>
      <w:r w:rsidR="00163E79">
        <w:t xml:space="preserve"> </w:t>
      </w:r>
      <w:r>
        <w:t>кого-то эта цель была</w:t>
      </w:r>
      <w:r w:rsidR="007668D3">
        <w:t>, ясная и предельно</w:t>
      </w:r>
      <w:r w:rsidR="00163E79">
        <w:t xml:space="preserve"> </w:t>
      </w:r>
      <w:r w:rsidR="007668D3">
        <w:t>осуществимая, а у кого-то она оказывалась совсем уж тонкой и</w:t>
      </w:r>
      <w:r w:rsidR="00163E79">
        <w:t xml:space="preserve"> </w:t>
      </w:r>
      <w:r w:rsidR="007668D3">
        <w:t xml:space="preserve">прозрачной, не понятной даже тому, в разуме которого она появилась. То </w:t>
      </w:r>
      <w:r w:rsidR="00163E79">
        <w:t>был молодой декабрь, качающийся</w:t>
      </w:r>
      <w:r w:rsidR="007668D3">
        <w:t xml:space="preserve"> и непрочно идущий по Земле</w:t>
      </w:r>
      <w:r>
        <w:t xml:space="preserve"> </w:t>
      </w:r>
      <w:r w:rsidR="007668D3">
        <w:t>и полный неуверенности.</w:t>
      </w:r>
    </w:p>
    <w:p w:rsidR="009F7F1C" w:rsidRDefault="007668D3" w:rsidP="00BF4E71">
      <w:r>
        <w:t>Но он изменится. Станет</w:t>
      </w:r>
      <w:r w:rsidR="00163E79">
        <w:t xml:space="preserve"> </w:t>
      </w:r>
      <w:r>
        <w:t>старше</w:t>
      </w:r>
      <w:r w:rsidR="00163E79">
        <w:t>, мудрее и твёрже. Постареет и з</w:t>
      </w:r>
      <w:r>
        <w:t>емля окажется в его объятии подобно любимой самке. Изменится, как изменяется</w:t>
      </w:r>
      <w:r w:rsidR="00163E79">
        <w:t xml:space="preserve"> </w:t>
      </w:r>
      <w:r>
        <w:t>один из его вечеров. Восемь часов, и движение на улице стало утихать, и всякое окно горело электрическим светом подобно глазам странных, огромных созданий, спрятавшихся в ночи. За теми глазами была жизнь. Погасло алое небо и, затянутое тучами, оно стало совсем</w:t>
      </w:r>
      <w:r w:rsidR="00163E79">
        <w:t xml:space="preserve"> </w:t>
      </w:r>
      <w:r>
        <w:t>чёрным, как будто бы вверху ничего</w:t>
      </w:r>
      <w:r w:rsidR="00163E79">
        <w:t xml:space="preserve"> </w:t>
      </w:r>
      <w:r>
        <w:t>и не было. И только порхающие снежинки до конца не</w:t>
      </w:r>
      <w:r w:rsidR="00163E79">
        <w:t xml:space="preserve"> </w:t>
      </w:r>
      <w:r>
        <w:t xml:space="preserve">давали поверить в случившуюся иллюзию. </w:t>
      </w:r>
      <w:r w:rsidR="003D5CDF">
        <w:t>В девять повалил настоящий снегопад</w:t>
      </w:r>
      <w:r w:rsidR="009F7F1C">
        <w:t>, и загудели снегоочистители посреди пустых дорог.</w:t>
      </w:r>
    </w:p>
    <w:p w:rsidR="009F7F1C" w:rsidRDefault="009F7F1C" w:rsidP="00BF4E71">
      <w:r>
        <w:t>К десяти никого не осталось. Иногда проезжали трактора дорожной службы,</w:t>
      </w:r>
      <w:r w:rsidR="00163E79">
        <w:t xml:space="preserve"> </w:t>
      </w:r>
      <w:r>
        <w:t>счищая сугробы с асфальта. К тому времени</w:t>
      </w:r>
      <w:r w:rsidR="00163E79">
        <w:t xml:space="preserve"> </w:t>
      </w:r>
      <w:r>
        <w:t>большинство предприятий города заперли</w:t>
      </w:r>
      <w:r w:rsidR="00163E79">
        <w:t xml:space="preserve"> свои двери. М</w:t>
      </w:r>
      <w:r>
        <w:t>еньшая их часть готовилась к</w:t>
      </w:r>
      <w:r w:rsidR="00163E79">
        <w:t xml:space="preserve"> </w:t>
      </w:r>
      <w:r>
        <w:t>закрытию.</w:t>
      </w:r>
    </w:p>
    <w:p w:rsidR="009A0168" w:rsidRDefault="009F7F1C" w:rsidP="00BF4E71">
      <w:r>
        <w:t>В число таких предприятий входил небольшой булочный магазин у края двухэтажного торгового центра (слишком</w:t>
      </w:r>
      <w:r w:rsidR="00163E79">
        <w:t xml:space="preserve"> </w:t>
      </w:r>
      <w:r>
        <w:t>уж велико было название для такого здания). Последний час работы булочной миновал, и через пятнадцать минут его яркие витрины должны были погаснуть. Сегодня смена за кассой достал</w:t>
      </w:r>
      <w:r w:rsidR="00906E8F">
        <w:t>ась весьма полной лисице,</w:t>
      </w:r>
      <w:r w:rsidR="00163E79">
        <w:t xml:space="preserve"> </w:t>
      </w:r>
      <w:r w:rsidR="00906E8F">
        <w:t>что недовольно вспоминала вчерашний звонок от</w:t>
      </w:r>
      <w:r w:rsidR="00163E79">
        <w:t xml:space="preserve"> </w:t>
      </w:r>
      <w:r w:rsidR="00906E8F">
        <w:t>коллеги и недобро ругалась на свой</w:t>
      </w:r>
      <w:r w:rsidR="00163E79">
        <w:t xml:space="preserve"> </w:t>
      </w:r>
      <w:r w:rsidR="00906E8F">
        <w:t>безотказный характер. Если бы она не согласилась подм</w:t>
      </w:r>
      <w:r w:rsidR="009A3C54">
        <w:t>енить коллегу, у которой как некстати</w:t>
      </w:r>
      <w:r w:rsidR="00906E8F">
        <w:t xml:space="preserve"> заболели верхние клыки, то ныне ей не пришлось бы тащиться по темноте</w:t>
      </w:r>
      <w:r w:rsidR="00163E79">
        <w:t xml:space="preserve"> </w:t>
      </w:r>
      <w:r w:rsidR="00906E8F">
        <w:t>домой, с ног до головы облепленной снегом. И самое неприятное заключалось в том, что дом находится</w:t>
      </w:r>
      <w:r w:rsidR="00163E79">
        <w:t xml:space="preserve"> </w:t>
      </w:r>
      <w:r w:rsidR="00906E8F">
        <w:t>не так уж и далеко от булочной, но за то время, что она успеет дойти до него, ей всё равно придётся первым делом высушивать свою шерсть. А что она по итогу получит за проявленную помощь, кроме как насморка? Место у окна</w:t>
      </w:r>
      <w:r w:rsidR="00163E79">
        <w:t xml:space="preserve"> </w:t>
      </w:r>
      <w:r w:rsidR="00906E8F">
        <w:t>в самолёте рейса «Земля-Рай». Или большой денежный приз? Конечно же нет. Лиса знала, что никто не даст ей и копейки за проявленное благородство. Никто даже не погладит за ухом</w:t>
      </w:r>
      <w:r w:rsidR="00163E79">
        <w:t xml:space="preserve"> </w:t>
      </w:r>
      <w:r w:rsidR="00906E8F">
        <w:t>– вот такая вот благодарность в виде ничего</w:t>
      </w:r>
      <w:r w:rsidR="00163E79">
        <w:t xml:space="preserve"> </w:t>
      </w:r>
      <w:r w:rsidR="00906E8F">
        <w:t xml:space="preserve">и трёх клиентов под вечер, не </w:t>
      </w:r>
      <w:r w:rsidR="00906E8F">
        <w:lastRenderedPageBreak/>
        <w:t>желавших понять, почему на полке с пряниками</w:t>
      </w:r>
      <w:r w:rsidR="00163E79">
        <w:t xml:space="preserve"> </w:t>
      </w:r>
      <w:r w:rsidR="00906E8F">
        <w:t>не было бисквитом со сливочным кремом. Ведь это так сложно! Объяснить, что ассортимент товара меняется в зависимости от спроса, которым</w:t>
      </w:r>
      <w:r w:rsidR="009A0168">
        <w:t xml:space="preserve"> бисквиты не могли похвастаться. Не понимали они её, вот и всё, как бы лисица не старалась говорить – поэтому никто не встретит лисицу после рабочего дня. Никто не укроет её от снега и не согреет дома от декабрьского мороза.</w:t>
      </w:r>
    </w:p>
    <w:p w:rsidR="007570DC" w:rsidRDefault="009A0168" w:rsidP="00BF4E71">
      <w:r>
        <w:t>Но лисица была такой не одна: упаковав не проданный хлеб в</w:t>
      </w:r>
      <w:r w:rsidR="00163E79">
        <w:t xml:space="preserve"> </w:t>
      </w:r>
      <w:r>
        <w:t>целлофановые пакеты, чтобы завтра продать их с пятнадцатипроцентной скидкой, убрав с витрин пирожки и пирожные, сунув в холодильник остатки</w:t>
      </w:r>
      <w:r w:rsidR="00163E79">
        <w:t xml:space="preserve"> </w:t>
      </w:r>
      <w:r>
        <w:t>тортов и кексов и заперев входную дверь, рыжая самка взяла пропитанные маслом и пахнущие хлебом деревянные лотки и отправилась на задний двор, чтобы вытряхнуть из них крошки. Щёлкнула побеленным выключателем, и по ту сторону</w:t>
      </w:r>
      <w:r w:rsidR="00163E79">
        <w:t xml:space="preserve"> </w:t>
      </w:r>
      <w:r>
        <w:t>железной двери, прямо над проходом, загорелся плафон, озарив</w:t>
      </w:r>
      <w:r w:rsidR="009B6167">
        <w:t xml:space="preserve"> лисице</w:t>
      </w:r>
      <w:r w:rsidR="00163E79">
        <w:t xml:space="preserve"> </w:t>
      </w:r>
      <w:r w:rsidR="009B6167">
        <w:t>привычную уже картину: на бетонной площадки заднего двора, прижавшись друг к другу, или на краю мусорного</w:t>
      </w:r>
      <w:r w:rsidR="00163E79">
        <w:t xml:space="preserve"> </w:t>
      </w:r>
      <w:r w:rsidR="009B6167">
        <w:t>контейнера</w:t>
      </w:r>
      <w:r w:rsidR="00163E79">
        <w:t xml:space="preserve"> сидели голуби</w:t>
      </w:r>
      <w:r w:rsidR="00C1342C">
        <w:t>. Сидели</w:t>
      </w:r>
      <w:r w:rsidR="00163E79">
        <w:t xml:space="preserve"> и </w:t>
      </w:r>
      <w:proofErr w:type="gramStart"/>
      <w:r w:rsidR="00C1342C">
        <w:t>тихонько</w:t>
      </w:r>
      <w:proofErr w:type="gramEnd"/>
      <w:r w:rsidR="00163E79">
        <w:t>,</w:t>
      </w:r>
      <w:r w:rsidR="00C1342C">
        <w:t xml:space="preserve"> сонно ворковали. Лисица не знала, испытывают ли птицы фурревые ощущения типа той же сонливости, да и</w:t>
      </w:r>
      <w:r w:rsidR="00163E79">
        <w:t xml:space="preserve"> </w:t>
      </w:r>
      <w:r w:rsidR="00C1342C">
        <w:t>знать не хотела – голубей она не любила. «Кыш отсюда</w:t>
      </w:r>
      <w:r w:rsidR="00163E79">
        <w:t>!»</w:t>
      </w:r>
      <w:r w:rsidR="00C1342C">
        <w:t xml:space="preserve"> – прошипела она птицам, махнула рукой, но те совсем не испугались. Отчасти потому что привыкли, годами живя под подошвой фуррей и ревом городского быта, способного выгнать прочь любой страх и заселить совершенно новый, отчасти потому, что и вправду хотели спать, но главная причина заключалась в хлебных крошках.</w:t>
      </w:r>
    </w:p>
    <w:p w:rsidR="003B792E" w:rsidRDefault="007570DC" w:rsidP="00BF4E71">
      <w:r>
        <w:t xml:space="preserve">Ещё с сентября, когда пекари избавлялись от мусора, некоторые птицы стали собираться на заднем дворе и так продолжалось изо дня в </w:t>
      </w:r>
      <w:r w:rsidR="003B792E">
        <w:t>день, пока голуби не привыкли к</w:t>
      </w:r>
      <w:r w:rsidR="009A3C54">
        <w:t xml:space="preserve"> вечерней кормежке</w:t>
      </w:r>
      <w:r>
        <w:t xml:space="preserve">. </w:t>
      </w:r>
      <w:r w:rsidR="009A3C54">
        <w:t>Лиса,</w:t>
      </w:r>
      <w:r>
        <w:t xml:space="preserve"> конечно </w:t>
      </w:r>
      <w:r w:rsidR="009A3C54">
        <w:t>же,</w:t>
      </w:r>
      <w:r>
        <w:t xml:space="preserve"> думала, что такое просто неприемлемо. Она свято верила, что птицы – а особенно городские голуби – переносчики всякой страшной заразы, и что держаться от них следовало как можно дальше.</w:t>
      </w:r>
    </w:p>
    <w:p w:rsidR="00BB689F" w:rsidRPr="00BB689F" w:rsidRDefault="0061012B" w:rsidP="00BB689F">
      <w:r>
        <w:t>Только э</w:t>
      </w:r>
      <w:r w:rsidR="00BB689F" w:rsidRPr="00BB689F">
        <w:t>ти голуби лису совсем не боялись. По</w:t>
      </w:r>
      <w:r>
        <w:t>вернув головки с блестящими на с</w:t>
      </w:r>
      <w:r w:rsidR="00BB689F" w:rsidRPr="00BB689F">
        <w:t xml:space="preserve">вету глазками, </w:t>
      </w:r>
      <w:r>
        <w:t xml:space="preserve">в </w:t>
      </w:r>
      <w:r w:rsidR="00BB689F" w:rsidRPr="00BB689F">
        <w:t>кот</w:t>
      </w:r>
      <w:r>
        <w:t>орых словно бы читалось неловкое</w:t>
      </w:r>
      <w:r w:rsidR="00BB689F" w:rsidRPr="00BB689F">
        <w:t xml:space="preserve"> ожидание, они всем своим видом спрашивали самку</w:t>
      </w:r>
      <w:r>
        <w:t>,</w:t>
      </w:r>
      <w:r w:rsidR="00BB689F" w:rsidRPr="00BB689F">
        <w:t xml:space="preserve"> что она делала. И почувствовав это</w:t>
      </w:r>
      <w:r>
        <w:t>,</w:t>
      </w:r>
      <w:r w:rsidR="00BB689F" w:rsidRPr="00BB689F">
        <w:t xml:space="preserve"> лисица оставила попытки согнать их</w:t>
      </w:r>
      <w:r>
        <w:t>,</w:t>
      </w:r>
      <w:r w:rsidR="00BB689F" w:rsidRPr="00BB689F">
        <w:t xml:space="preserve"> и просто перевернула деревянные лотки</w:t>
      </w:r>
      <w:r w:rsidR="009A3C54">
        <w:t>,</w:t>
      </w:r>
      <w:r w:rsidR="00BB689F" w:rsidRPr="00BB689F">
        <w:t xml:space="preserve"> из которых на припорошённую снегом бетонную площадку посыпались хлебные крошки. </w:t>
      </w:r>
      <w:proofErr w:type="gramStart"/>
      <w:r w:rsidR="00BB689F" w:rsidRPr="00BB689F">
        <w:t>Воркуя и шелестят</w:t>
      </w:r>
      <w:proofErr w:type="gramEnd"/>
      <w:r w:rsidR="00BB689F" w:rsidRPr="00BB689F">
        <w:t xml:space="preserve"> крыльями</w:t>
      </w:r>
      <w:r>
        <w:t>, голуби тут же н</w:t>
      </w:r>
      <w:r w:rsidR="00BB689F" w:rsidRPr="00BB689F">
        <w:t>алетели на долгожданное угощение. Сбились в кучу, взметнулись вверх серые пёрышки, и так</w:t>
      </w:r>
      <w:r>
        <w:t xml:space="preserve"> отвратно вдруг сделалось лисице. О</w:t>
      </w:r>
      <w:r w:rsidR="00BB689F" w:rsidRPr="00BB689F">
        <w:t>твратно и мерзко</w:t>
      </w:r>
      <w:r>
        <w:t xml:space="preserve"> от зрелища и злобной жадности, с какой птицы</w:t>
      </w:r>
      <w:r w:rsidR="00BB689F" w:rsidRPr="00BB689F">
        <w:t xml:space="preserve"> пытались утолить свой голод несчастными крошками. Хотя в ином случае </w:t>
      </w:r>
      <w:r>
        <w:t xml:space="preserve">ей </w:t>
      </w:r>
      <w:r w:rsidR="00BB689F" w:rsidRPr="00BB689F">
        <w:t xml:space="preserve">было совсем безразличны </w:t>
      </w:r>
      <w:r>
        <w:t xml:space="preserve">эти </w:t>
      </w:r>
      <w:r w:rsidR="00BB689F" w:rsidRPr="00BB689F">
        <w:t>птицы с их никчёмными желаниями, потому развернулась, махнула рыжим хвостом и скрылась за железной дверью. Потух свет. Стало темно.</w:t>
      </w:r>
    </w:p>
    <w:p w:rsidR="00BB689F" w:rsidRPr="00BB689F" w:rsidRDefault="00BB689F" w:rsidP="00BB689F">
      <w:r w:rsidRPr="00BB689F">
        <w:t>Но голуби ещё шумели у мусорного бака. Несколько минут</w:t>
      </w:r>
      <w:r w:rsidR="0061012B">
        <w:t>,</w:t>
      </w:r>
      <w:r w:rsidRPr="00BB689F">
        <w:t xml:space="preserve"> пять или шесть</w:t>
      </w:r>
      <w:r w:rsidR="0061012B">
        <w:t>,</w:t>
      </w:r>
      <w:r w:rsidRPr="00BB689F">
        <w:t xml:space="preserve"> прежде чем </w:t>
      </w:r>
      <w:r w:rsidR="0061012B">
        <w:t xml:space="preserve">доклевать </w:t>
      </w:r>
      <w:r w:rsidRPr="00BB689F">
        <w:t>крошки и разлететься под крыши ближайших хрущёвских домов</w:t>
      </w:r>
      <w:r w:rsidR="0061012B">
        <w:t>,</w:t>
      </w:r>
      <w:r w:rsidRPr="00BB689F">
        <w:t xml:space="preserve"> забраться в гнёзда и уснуть д</w:t>
      </w:r>
      <w:r w:rsidR="0061012B">
        <w:t>о рассвета. Более-менее наполнив желудки,</w:t>
      </w:r>
      <w:r w:rsidRPr="00BB689F">
        <w:t xml:space="preserve"> ничто иное более не потревожит. Кто-то засыпал голодом</w:t>
      </w:r>
      <w:r w:rsidR="0061012B">
        <w:t>,</w:t>
      </w:r>
      <w:r w:rsidRPr="00BB689F">
        <w:t xml:space="preserve"> не представляя</w:t>
      </w:r>
      <w:r w:rsidR="009A3C54">
        <w:t>,</w:t>
      </w:r>
      <w:r w:rsidRPr="00BB689F">
        <w:t xml:space="preserve"> наскольк</w:t>
      </w:r>
      <w:r w:rsidR="0061012B">
        <w:t>о сами они голодны. Совсем как ф</w:t>
      </w:r>
      <w:r w:rsidRPr="00BB689F">
        <w:t>урри</w:t>
      </w:r>
      <w:r w:rsidR="0061012B">
        <w:t>,</w:t>
      </w:r>
      <w:r w:rsidRPr="00BB689F">
        <w:t xml:space="preserve"> если не</w:t>
      </w:r>
      <w:r w:rsidR="0061012B">
        <w:t xml:space="preserve"> брать в расчёт перьев и </w:t>
      </w:r>
      <w:r w:rsidR="0061012B">
        <w:lastRenderedPageBreak/>
        <w:t>шерсти –</w:t>
      </w:r>
      <w:r w:rsidRPr="00BB689F">
        <w:t xml:space="preserve"> чаще всего мало кто задумывается</w:t>
      </w:r>
      <w:r w:rsidR="0061012B">
        <w:t>,</w:t>
      </w:r>
      <w:r w:rsidRPr="00BB689F">
        <w:t xml:space="preserve"> насколько близко оказалось пропасть. Не </w:t>
      </w:r>
      <w:r w:rsidR="009A3C54" w:rsidRPr="00BB689F">
        <w:t>задумываются,</w:t>
      </w:r>
      <w:r w:rsidRPr="00BB689F">
        <w:t xml:space="preserve"> </w:t>
      </w:r>
      <w:r w:rsidR="009A3C54" w:rsidRPr="00BB689F">
        <w:t>будучи,</w:t>
      </w:r>
      <w:r w:rsidRPr="00BB689F">
        <w:t xml:space="preserve"> упав </w:t>
      </w:r>
      <w:r w:rsidR="0061012B">
        <w:t>в н</w:t>
      </w:r>
      <w:r w:rsidRPr="00BB689F">
        <w:t>её</w:t>
      </w:r>
      <w:r w:rsidR="0061012B">
        <w:t xml:space="preserve"> и </w:t>
      </w:r>
      <w:r w:rsidRPr="00BB689F">
        <w:t>оказавшись на самом дне.</w:t>
      </w:r>
    </w:p>
    <w:p w:rsidR="00BB689F" w:rsidRPr="00BB689F" w:rsidRDefault="00BB689F" w:rsidP="00BB689F">
      <w:r w:rsidRPr="00BB689F">
        <w:t xml:space="preserve">А потом также стремительно они разлетелись. Две птицы ещё пытались что-то отыскать </w:t>
      </w:r>
      <w:r w:rsidR="0061012B">
        <w:t xml:space="preserve">в </w:t>
      </w:r>
      <w:r w:rsidRPr="00BB689F">
        <w:t xml:space="preserve">снегу, но замёрзшие </w:t>
      </w:r>
      <w:r w:rsidR="0061012B">
        <w:t>лапки всё торопили</w:t>
      </w:r>
      <w:r w:rsidRPr="00BB689F">
        <w:t>. И они скоро улетели</w:t>
      </w:r>
      <w:r w:rsidR="0061012B">
        <w:t>, и могло</w:t>
      </w:r>
      <w:r w:rsidRPr="00BB689F">
        <w:t xml:space="preserve"> показаться</w:t>
      </w:r>
      <w:r w:rsidR="0061012B">
        <w:t>, что на заднем дворе булочной</w:t>
      </w:r>
      <w:r w:rsidRPr="00BB689F">
        <w:t xml:space="preserve"> совсем никого не осталась кроме падающего снега</w:t>
      </w:r>
      <w:r w:rsidR="0061012B">
        <w:t>,</w:t>
      </w:r>
      <w:r w:rsidRPr="00BB689F">
        <w:t xml:space="preserve"> укрывающего причудливой шапкой наполненный мусорный контейнер. Смол</w:t>
      </w:r>
      <w:r w:rsidR="009A3C54">
        <w:t>к крылаты</w:t>
      </w:r>
      <w:r w:rsidR="0061012B">
        <w:t>й ш</w:t>
      </w:r>
      <w:r w:rsidRPr="00BB689F">
        <w:t>елест</w:t>
      </w:r>
      <w:r w:rsidR="0061012B">
        <w:t>, и только изредка доносился шум</w:t>
      </w:r>
      <w:r w:rsidRPr="00BB689F">
        <w:t xml:space="preserve"> проезжающего автомобиля. Отгремел последний на сегодня трамвай</w:t>
      </w:r>
      <w:r w:rsidR="0061012B">
        <w:t>,</w:t>
      </w:r>
      <w:r w:rsidRPr="00BB689F">
        <w:t xml:space="preserve"> и улица укрылась холодным сном.</w:t>
      </w:r>
    </w:p>
    <w:p w:rsidR="00A62B61" w:rsidRDefault="00BB689F" w:rsidP="00BB689F">
      <w:r w:rsidRPr="00BB689F">
        <w:t>Но затем мусорным баком притаилась та</w:t>
      </w:r>
      <w:r w:rsidR="00A62B61">
        <w:t>, что ещё не заснула. С</w:t>
      </w:r>
      <w:r w:rsidRPr="00BB689F">
        <w:t>ев за ним, подальше о</w:t>
      </w:r>
      <w:r w:rsidR="00A62B61">
        <w:t>т зажёгшегося на</w:t>
      </w:r>
      <w:r w:rsidR="00E34566">
        <w:t>д</w:t>
      </w:r>
      <w:r w:rsidR="00A62B61">
        <w:t xml:space="preserve"> дверью плафона и своих сородичей, о</w:t>
      </w:r>
      <w:r w:rsidRPr="00BB689F">
        <w:t>на, как и они</w:t>
      </w:r>
      <w:r w:rsidR="00E34566">
        <w:t>,</w:t>
      </w:r>
      <w:r w:rsidRPr="00BB689F">
        <w:t xml:space="preserve"> ожидала хлебных крошек. Как будто от чего-то спрятавшись, и даже брезгливая лисица не смогла разглядеть её в ночи. Серая голубка нахохлилась, чтобы хоть как-то согреть лапки. Понемногу она стала привыкать к декабрьскому холоду</w:t>
      </w:r>
      <w:r w:rsidR="00A62B61">
        <w:t>. О</w:t>
      </w:r>
      <w:r w:rsidRPr="00BB689F">
        <w:t>н словно заботливый птичник поглаживал её перышки своей снежной рукой, ласкал и согревал своим особым теплом, и голубки было совсем не холодно, а тепло</w:t>
      </w:r>
      <w:r w:rsidR="00A62B61">
        <w:t xml:space="preserve"> – настолько тепло, что блаженно</w:t>
      </w:r>
      <w:r w:rsidRPr="00BB689F">
        <w:t xml:space="preserve"> она закрывала свои глаза и подавалась навстречу ласковым поглаживания, которых совсем не боялась. Правда, стоило ей только открыть глаза, </w:t>
      </w:r>
      <w:r w:rsidR="00A62B61">
        <w:t>как тепло вдруг куда-то исчезало</w:t>
      </w:r>
      <w:r w:rsidRPr="00BB689F">
        <w:t>, и добрая рука п</w:t>
      </w:r>
      <w:r w:rsidR="00A62B61">
        <w:t xml:space="preserve">ереставала гладить. Она нещадно </w:t>
      </w:r>
      <w:r w:rsidRPr="00BB689F">
        <w:t>хватала и резко выщипывала её пёрышки</w:t>
      </w:r>
      <w:r w:rsidR="00A62B61">
        <w:t>,</w:t>
      </w:r>
      <w:r w:rsidRPr="00BB689F">
        <w:t xml:space="preserve"> грызла голые покрасневшие лапки</w:t>
      </w:r>
      <w:r w:rsidR="00A62B61">
        <w:t>, и как бы г</w:t>
      </w:r>
      <w:r w:rsidRPr="00BB689F">
        <w:t>олубка не</w:t>
      </w:r>
      <w:r w:rsidR="009A3C54">
        <w:t xml:space="preserve"> старалась спрятаться, как бы ни</w:t>
      </w:r>
      <w:r w:rsidRPr="00BB689F">
        <w:t xml:space="preserve"> молилась о сп</w:t>
      </w:r>
      <w:r w:rsidR="00A62B61">
        <w:t>асении на своём птичьем языке, м</w:t>
      </w:r>
      <w:r w:rsidRPr="00BB689F">
        <w:t>ороз не желал её слушать</w:t>
      </w:r>
      <w:r w:rsidR="00A62B61">
        <w:t>ся</w:t>
      </w:r>
      <w:r w:rsidRPr="00BB689F">
        <w:t xml:space="preserve">. </w:t>
      </w:r>
    </w:p>
    <w:p w:rsidR="00BB689F" w:rsidRPr="00BB689F" w:rsidRDefault="00BB689F" w:rsidP="00BB689F">
      <w:r w:rsidRPr="00BB689F">
        <w:t xml:space="preserve">А затем добрый птичник куда-то </w:t>
      </w:r>
      <w:r w:rsidR="00A62B61">
        <w:t xml:space="preserve">исчез </w:t>
      </w:r>
      <w:r w:rsidRPr="00BB689F">
        <w:t>и больше не появлялся.</w:t>
      </w:r>
    </w:p>
    <w:p w:rsidR="00BB689F" w:rsidRPr="00BB689F" w:rsidRDefault="00BB689F" w:rsidP="00BB689F">
      <w:r w:rsidRPr="00BB689F">
        <w:t>Голубка вместе со всеми ждала хлеб</w:t>
      </w:r>
      <w:r w:rsidR="00A62B61">
        <w:t>ных крошек. До заката солнца она</w:t>
      </w:r>
      <w:r w:rsidRPr="00BB689F">
        <w:t xml:space="preserve"> просидела поблизости, на бетонной плите, где распо</w:t>
      </w:r>
      <w:r w:rsidR="00A62B61">
        <w:t>лагались крышки канализационных люков,</w:t>
      </w:r>
      <w:r w:rsidRPr="00BB689F">
        <w:t xml:space="preserve"> от которых вверх под</w:t>
      </w:r>
      <w:r w:rsidR="00A62B61">
        <w:t>нимался густой тёплый пар. Она, д</w:t>
      </w:r>
      <w:r w:rsidRPr="00BB689F">
        <w:t>а ещё несколько голубей, которые куда-то исчезли, оставив её совершенно одну, сонливо понурив голову. И так она провела</w:t>
      </w:r>
      <w:r w:rsidR="00A62B61">
        <w:t xml:space="preserve"> на канализационном люке целых два</w:t>
      </w:r>
      <w:r w:rsidRPr="00BB689F">
        <w:t xml:space="preserve"> дня, практически не шевелясь. Голубка не знала</w:t>
      </w:r>
      <w:r w:rsidR="00A62B61">
        <w:t>,</w:t>
      </w:r>
      <w:r w:rsidRPr="00BB689F">
        <w:t xml:space="preserve"> куда ей </w:t>
      </w:r>
      <w:r w:rsidR="00A62B61">
        <w:t>можно было деться, ведь родимого гнезда</w:t>
      </w:r>
      <w:r w:rsidRPr="00BB689F">
        <w:t xml:space="preserve"> на чердаке пятиэтажного </w:t>
      </w:r>
      <w:r w:rsidR="00A62B61">
        <w:t xml:space="preserve">жилого дома </w:t>
      </w:r>
      <w:r w:rsidRPr="00BB689F">
        <w:t>больше не было. Точнее не было для неё.</w:t>
      </w:r>
    </w:p>
    <w:p w:rsidR="00BB689F" w:rsidRPr="00BB689F" w:rsidRDefault="00BB689F" w:rsidP="00BB689F">
      <w:r w:rsidRPr="00BB689F">
        <w:t>Из отведённых шести лет, птица прожила четыре, каждое р</w:t>
      </w:r>
      <w:r w:rsidR="00A62B61">
        <w:t>аннее утро спускаясь на разбитый</w:t>
      </w:r>
      <w:r w:rsidRPr="00BB689F">
        <w:t xml:space="preserve"> тротуар перед домом или на ближайшие трамвайные пути, чтобы отыскать </w:t>
      </w:r>
      <w:r w:rsidR="00A62B61">
        <w:t>в почерневше</w:t>
      </w:r>
      <w:r w:rsidRPr="00BB689F">
        <w:t>й земле себе пропитание, хоть что-нибудь, что можно было проглотить и унять нескончаемое чувство голода, и возвращаясь в гнездо б</w:t>
      </w:r>
      <w:r w:rsidR="00A62B61">
        <w:t>лиже к ночи. Её гнездо, свитое четыре</w:t>
      </w:r>
      <w:r w:rsidRPr="00BB689F">
        <w:t xml:space="preserve"> года назад из веток берёз и кустов, которые </w:t>
      </w:r>
      <w:r w:rsidR="00A62B61">
        <w:t>росли перед домом, сухой травы, п</w:t>
      </w:r>
      <w:r w:rsidRPr="00BB689F">
        <w:t>уха, из старого ватника, висевшего на</w:t>
      </w:r>
      <w:r w:rsidR="00A62B61">
        <w:t xml:space="preserve"> чердаке</w:t>
      </w:r>
      <w:r w:rsidRPr="00BB689F">
        <w:t xml:space="preserve"> давным-давно и всякого прочего мусора, который можно было отыскать на городских улицах. Гнездо было неказистое и уродливо</w:t>
      </w:r>
      <w:r w:rsidR="00A62B61">
        <w:t>е, ничем не отличаясь от кучки мусора, вот только г</w:t>
      </w:r>
      <w:r w:rsidRPr="00BB689F">
        <w:t>олубка об этом никогда не думала. Вылупившаяся лыс</w:t>
      </w:r>
      <w:r w:rsidR="00A62B61">
        <w:t>ым птенцом в точно таком же, и позабыв его с первых мгновений, г</w:t>
      </w:r>
      <w:r w:rsidRPr="00BB689F">
        <w:t>олубка собрала свой собственный дом и всегда знала, куда ей можно вернуться. В т</w:t>
      </w:r>
      <w:r w:rsidR="00A62B61">
        <w:t>ом гнезде вылупились и все её двадцать два птенца, четырнадцать из которых ещё кружили над головами фуррей. И к</w:t>
      </w:r>
      <w:r w:rsidRPr="00BB689F">
        <w:t>аким</w:t>
      </w:r>
      <w:r w:rsidR="00A62B61">
        <w:t xml:space="preserve"> бы уродливым оно не казалось, м</w:t>
      </w:r>
      <w:r w:rsidRPr="00BB689F">
        <w:t xml:space="preserve">ороз никогда не </w:t>
      </w:r>
      <w:r w:rsidR="00692D3F">
        <w:t>протягивал к ней свои руки. Н</w:t>
      </w:r>
      <w:r w:rsidRPr="00BB689F">
        <w:t>е могли дос</w:t>
      </w:r>
      <w:r w:rsidR="00692D3F">
        <w:t>тать её в том гнезде палки</w:t>
      </w:r>
      <w:r w:rsidRPr="00BB689F">
        <w:t xml:space="preserve"> тех</w:t>
      </w:r>
      <w:r w:rsidR="00692D3F">
        <w:t>,</w:t>
      </w:r>
      <w:r w:rsidRPr="00BB689F">
        <w:t xml:space="preserve"> кто не уставал распугивать воркующие стаи, </w:t>
      </w:r>
      <w:r w:rsidR="00692D3F">
        <w:t xml:space="preserve">не долетали до крыши камни, </w:t>
      </w:r>
      <w:r w:rsidR="00692D3F">
        <w:lastRenderedPageBreak/>
        <w:t>брошенные скучающей</w:t>
      </w:r>
      <w:r w:rsidRPr="00BB689F">
        <w:t xml:space="preserve"> ру</w:t>
      </w:r>
      <w:r w:rsidR="00692D3F">
        <w:t>кой. Вот о чём думала голубка. О</w:t>
      </w:r>
      <w:r w:rsidRPr="00BB689F">
        <w:t xml:space="preserve"> нескол</w:t>
      </w:r>
      <w:r w:rsidR="00692D3F">
        <w:t>ьких веточек, сигаретных окурках, перьях и посеревшем пухе. Большего</w:t>
      </w:r>
      <w:r w:rsidRPr="00BB689F">
        <w:t xml:space="preserve"> ей </w:t>
      </w:r>
      <w:r w:rsidR="00692D3F">
        <w:t>и не требовалась. И</w:t>
      </w:r>
      <w:r w:rsidRPr="00BB689F">
        <w:t xml:space="preserve"> радовалась </w:t>
      </w:r>
      <w:r w:rsidR="00692D3F">
        <w:t>г</w:t>
      </w:r>
      <w:r w:rsidRPr="00BB689F">
        <w:t>олубка тому, по-своему</w:t>
      </w:r>
      <w:r w:rsidR="00692D3F">
        <w:t>,</w:t>
      </w:r>
      <w:r w:rsidR="00E34566">
        <w:t xml:space="preserve"> по-</w:t>
      </w:r>
      <w:r w:rsidRPr="00BB689F">
        <w:t>голубиному.</w:t>
      </w:r>
    </w:p>
    <w:p w:rsidR="00BB689F" w:rsidRDefault="00692D3F" w:rsidP="00BB689F">
      <w:r>
        <w:t>Но два</w:t>
      </w:r>
      <w:r w:rsidR="00BB689F" w:rsidRPr="00BB689F">
        <w:t xml:space="preserve"> дня назад родного гнезда не стало. И причиной тому был не ураган, ворвавшийся на продуваемый сквозняками</w:t>
      </w:r>
      <w:r>
        <w:t xml:space="preserve"> </w:t>
      </w:r>
      <w:r w:rsidR="00E34566">
        <w:t>чердак, не те, кто решил</w:t>
      </w:r>
      <w:r w:rsidR="00BB689F" w:rsidRPr="00BB689F">
        <w:t xml:space="preserve"> подняться наверх и </w:t>
      </w:r>
      <w:proofErr w:type="gramStart"/>
      <w:r w:rsidR="00BB689F" w:rsidRPr="00BB689F">
        <w:t>пинком</w:t>
      </w:r>
      <w:proofErr w:type="gramEnd"/>
      <w:r w:rsidR="00BB689F" w:rsidRPr="00BB689F">
        <w:t xml:space="preserve"> разрушить её дом. Причина </w:t>
      </w:r>
      <w:r>
        <w:t xml:space="preserve">была </w:t>
      </w:r>
      <w:r w:rsidR="00BB689F" w:rsidRPr="00BB689F">
        <w:t>проста и до боли обидна</w:t>
      </w:r>
      <w:r>
        <w:t>.</w:t>
      </w:r>
    </w:p>
    <w:p w:rsidR="003B792E" w:rsidRPr="003B792E" w:rsidRDefault="003B792E" w:rsidP="003B792E">
      <w:r>
        <w:t>Как обычно г</w:t>
      </w:r>
      <w:r w:rsidRPr="003B792E">
        <w:t>олубка взлетела</w:t>
      </w:r>
      <w:r w:rsidR="00692D3F">
        <w:t xml:space="preserve"> вверх. День обещался закончиться</w:t>
      </w:r>
      <w:r w:rsidRPr="003B792E">
        <w:t xml:space="preserve"> для неё достаточно удачно, ведь какой-то котёнок бросил на землю кусок недоеденной булки с изюмом</w:t>
      </w:r>
      <w:r w:rsidR="00692D3F">
        <w:t>, и г</w:t>
      </w:r>
      <w:r w:rsidRPr="003B792E">
        <w:t>олубка</w:t>
      </w:r>
      <w:r w:rsidR="00692D3F">
        <w:t>,</w:t>
      </w:r>
      <w:r w:rsidRPr="003B792E">
        <w:t xml:space="preserve"> одна из первых увидевшая её</w:t>
      </w:r>
      <w:r w:rsidR="00692D3F">
        <w:t>,</w:t>
      </w:r>
      <w:r w:rsidRPr="003B792E">
        <w:t xml:space="preserve"> успела оторвать хорошую долю. Она долетела до самой крыши дома</w:t>
      </w:r>
      <w:r w:rsidR="00692D3F">
        <w:t>, где под старым шифером зияла т</w:t>
      </w:r>
      <w:r w:rsidRPr="003B792E">
        <w:t>ёмная щел</w:t>
      </w:r>
      <w:r w:rsidR="00692D3F">
        <w:t>ь. Забралась туда</w:t>
      </w:r>
      <w:r w:rsidRPr="003B792E">
        <w:t xml:space="preserve"> и неожиданно застыла</w:t>
      </w:r>
      <w:r w:rsidR="00692D3F">
        <w:t>,</w:t>
      </w:r>
      <w:r w:rsidRPr="003B792E">
        <w:t xml:space="preserve"> застигнутая врасплох от открывшимся птичьему гл</w:t>
      </w:r>
      <w:r w:rsidR="00692D3F">
        <w:t>азу зрелища</w:t>
      </w:r>
      <w:r w:rsidRPr="003B792E">
        <w:t>. Пред щелью находилось несколько сгнивших</w:t>
      </w:r>
      <w:r w:rsidR="00692D3F">
        <w:t xml:space="preserve"> картонных коробок, а возле них – </w:t>
      </w:r>
      <w:r w:rsidRPr="003B792E">
        <w:t>деревянный ящик</w:t>
      </w:r>
      <w:r w:rsidR="00692D3F">
        <w:t>,</w:t>
      </w:r>
      <w:r w:rsidRPr="003B792E">
        <w:t xml:space="preserve"> в каких обычно продают фрукты в киосках и </w:t>
      </w:r>
      <w:r w:rsidR="00692D3F">
        <w:t>ларьках. В этом ящике и находилось голубиное гнездо, в</w:t>
      </w:r>
      <w:r w:rsidRPr="003B792E">
        <w:t xml:space="preserve">от только </w:t>
      </w:r>
      <w:r w:rsidR="00692D3F">
        <w:t>оказалось оно вдруг занято</w:t>
      </w:r>
      <w:r w:rsidRPr="003B792E">
        <w:t xml:space="preserve"> другим голубем</w:t>
      </w:r>
      <w:r w:rsidR="00692D3F">
        <w:t>,</w:t>
      </w:r>
      <w:r w:rsidRPr="003B792E">
        <w:t xml:space="preserve"> на</w:t>
      </w:r>
      <w:r w:rsidR="00692D3F">
        <w:t>сторожившимся при виде незваной</w:t>
      </w:r>
      <w:r w:rsidRPr="003B792E">
        <w:t xml:space="preserve"> гост</w:t>
      </w:r>
      <w:r w:rsidR="00E34566">
        <w:t>ь</w:t>
      </w:r>
      <w:r w:rsidRPr="003B792E">
        <w:t>и.</w:t>
      </w:r>
    </w:p>
    <w:p w:rsidR="003B792E" w:rsidRPr="003B792E" w:rsidRDefault="003B792E" w:rsidP="003B792E">
      <w:r w:rsidRPr="003B792E">
        <w:t>Разозлившись такому нахальству</w:t>
      </w:r>
      <w:r w:rsidR="00692D3F">
        <w:t>,</w:t>
      </w:r>
      <w:r w:rsidRPr="003B792E">
        <w:t xml:space="preserve"> ещё не забыв</w:t>
      </w:r>
      <w:r w:rsidR="00692D3F">
        <w:t xml:space="preserve"> в</w:t>
      </w:r>
      <w:r w:rsidRPr="003B792E">
        <w:t>ку</w:t>
      </w:r>
      <w:r w:rsidR="00692D3F">
        <w:t>с</w:t>
      </w:r>
      <w:r w:rsidRPr="003B792E">
        <w:t xml:space="preserve"> булки</w:t>
      </w:r>
      <w:r w:rsidR="00692D3F">
        <w:t>,</w:t>
      </w:r>
      <w:r w:rsidRPr="003B792E">
        <w:t xml:space="preserve"> и полная уверенности</w:t>
      </w:r>
      <w:r w:rsidR="00692D3F">
        <w:t>, грозно заурчала г</w:t>
      </w:r>
      <w:r w:rsidRPr="003B792E">
        <w:t>олубка и было бросилась на голубя в гнезде, но не успела она и опомниться, как клюв больно впился ей в грудь</w:t>
      </w:r>
      <w:r w:rsidR="00692D3F">
        <w:t>, и прежний п</w:t>
      </w:r>
      <w:r w:rsidRPr="003B792E">
        <w:t>ыл по</w:t>
      </w:r>
      <w:r w:rsidR="00692D3F">
        <w:t>шатнулся. Голубь</w:t>
      </w:r>
      <w:r w:rsidRPr="003B792E">
        <w:t xml:space="preserve"> в г</w:t>
      </w:r>
      <w:r w:rsidR="00692D3F">
        <w:t>незде был гораздо моложе и сильнее,</w:t>
      </w:r>
      <w:r w:rsidRPr="003B792E">
        <w:t xml:space="preserve"> ещё не видавший прежде зимы</w:t>
      </w:r>
      <w:r w:rsidR="00692D3F">
        <w:t>,</w:t>
      </w:r>
      <w:r w:rsidRPr="003B792E">
        <w:t xml:space="preserve"> вскочил и</w:t>
      </w:r>
      <w:r w:rsidR="00692D3F">
        <w:t>,</w:t>
      </w:r>
      <w:r w:rsidRPr="003B792E">
        <w:t xml:space="preserve"> громко хлопая крыльями</w:t>
      </w:r>
      <w:r w:rsidR="00692D3F">
        <w:t>, накинулся на нападавшую. И г</w:t>
      </w:r>
      <w:r w:rsidRPr="003B792E">
        <w:t>олубка бессильно рухнула на спину под тяжестью молодого самца. На мгновение разжался его клюв</w:t>
      </w:r>
      <w:r w:rsidR="00692D3F">
        <w:t>,</w:t>
      </w:r>
      <w:r w:rsidRPr="003B792E">
        <w:t xml:space="preserve"> и птица попыталась выскочить из-под когтистых лап своего врага. Почти получилось</w:t>
      </w:r>
      <w:r w:rsidR="00692D3F">
        <w:t>,</w:t>
      </w:r>
      <w:r w:rsidRPr="003B792E">
        <w:t xml:space="preserve"> но силы стремительно покидали её тело</w:t>
      </w:r>
      <w:r w:rsidR="00692D3F">
        <w:t>,</w:t>
      </w:r>
      <w:r w:rsidRPr="003B792E">
        <w:t xml:space="preserve"> и вот клюв снова ударил прямо в шею</w:t>
      </w:r>
      <w:r w:rsidR="00692D3F">
        <w:t>. В</w:t>
      </w:r>
      <w:r w:rsidRPr="003B792E">
        <w:t>скрикнул</w:t>
      </w:r>
      <w:r w:rsidR="00692D3F">
        <w:t>а г</w:t>
      </w:r>
      <w:r w:rsidRPr="003B792E">
        <w:t>олубка</w:t>
      </w:r>
      <w:r w:rsidR="00692D3F">
        <w:t>,</w:t>
      </w:r>
      <w:r w:rsidRPr="003B792E">
        <w:t xml:space="preserve"> забилась крыльями</w:t>
      </w:r>
      <w:r w:rsidR="00692D3F">
        <w:t>, надея</w:t>
      </w:r>
      <w:r w:rsidRPr="003B792E">
        <w:t>сь согнать самца. Чувствовалось</w:t>
      </w:r>
      <w:r w:rsidR="00692D3F">
        <w:t>,</w:t>
      </w:r>
      <w:r w:rsidRPr="003B792E">
        <w:t xml:space="preserve"> что победа за ним. Шея разразилась </w:t>
      </w:r>
      <w:r w:rsidR="00692D3F">
        <w:t xml:space="preserve">сильной </w:t>
      </w:r>
      <w:r w:rsidRPr="003B792E">
        <w:t>болью</w:t>
      </w:r>
      <w:r w:rsidR="00692D3F">
        <w:t>,</w:t>
      </w:r>
      <w:r w:rsidRPr="003B792E">
        <w:t xml:space="preserve"> и перья </w:t>
      </w:r>
      <w:r w:rsidR="00692D3F">
        <w:t>возле клюва сделали</w:t>
      </w:r>
      <w:r w:rsidRPr="003B792E">
        <w:t>с</w:t>
      </w:r>
      <w:r w:rsidR="00692D3F">
        <w:t>ь</w:t>
      </w:r>
      <w:r w:rsidRPr="003B792E">
        <w:t xml:space="preserve"> влажной от крови. Пара штук вырвалась.</w:t>
      </w:r>
    </w:p>
    <w:p w:rsidR="003B792E" w:rsidRPr="003B792E" w:rsidRDefault="003B792E" w:rsidP="003B792E">
      <w:r w:rsidRPr="003B792E">
        <w:t>Голубь отступил</w:t>
      </w:r>
      <w:r w:rsidR="00692D3F">
        <w:t>,</w:t>
      </w:r>
      <w:r w:rsidRPr="003B792E">
        <w:t xml:space="preserve"> вероятно</w:t>
      </w:r>
      <w:r w:rsidR="00692D3F">
        <w:t>,</w:t>
      </w:r>
      <w:r w:rsidRPr="003B792E">
        <w:t xml:space="preserve"> что</w:t>
      </w:r>
      <w:r w:rsidR="00692D3F">
        <w:t>бы</w:t>
      </w:r>
      <w:r w:rsidRPr="003B792E">
        <w:t xml:space="preserve"> бросит</w:t>
      </w:r>
      <w:r w:rsidR="00692D3F">
        <w:t>ь</w:t>
      </w:r>
      <w:r w:rsidRPr="003B792E">
        <w:t>ся вновь</w:t>
      </w:r>
      <w:r w:rsidR="00692D3F">
        <w:t>, а может того крика он и дожидался – в любом случае г</w:t>
      </w:r>
      <w:r w:rsidRPr="003B792E">
        <w:t>олубка успела выскочить и броситься вон.</w:t>
      </w:r>
    </w:p>
    <w:p w:rsidR="003B792E" w:rsidRPr="003B792E" w:rsidRDefault="003B792E" w:rsidP="003B792E">
      <w:r w:rsidRPr="003B792E">
        <w:t>Так она и оказалась на улице</w:t>
      </w:r>
      <w:r w:rsidR="00692D3F">
        <w:t>,</w:t>
      </w:r>
      <w:r w:rsidRPr="003B792E">
        <w:t xml:space="preserve"> лишённая дома и прибе</w:t>
      </w:r>
      <w:r w:rsidR="00692D3F">
        <w:t>жища. Дряхлая г</w:t>
      </w:r>
      <w:r w:rsidRPr="003B792E">
        <w:t>олубка</w:t>
      </w:r>
      <w:r w:rsidR="00692D3F">
        <w:t>,</w:t>
      </w:r>
      <w:r w:rsidRPr="003B792E">
        <w:t xml:space="preserve"> прожившая куда больше из числа тех лет</w:t>
      </w:r>
      <w:r w:rsidR="00692D3F">
        <w:t>, какие отводились природой</w:t>
      </w:r>
      <w:r w:rsidRPr="003B792E">
        <w:t xml:space="preserve"> её сородичам. Несколько раз она пыталась вновь забраться в деревянный ящик</w:t>
      </w:r>
      <w:r w:rsidR="00692D3F">
        <w:t>,</w:t>
      </w:r>
      <w:r w:rsidRPr="003B792E">
        <w:t xml:space="preserve"> но ничего кроме новой боли с ней не случалось. И тогда-то она поняла</w:t>
      </w:r>
      <w:r w:rsidR="00692D3F">
        <w:t>,</w:t>
      </w:r>
      <w:r w:rsidRPr="003B792E">
        <w:t xml:space="preserve"> что навсегда потеряла своё гнездо. Не смогла постоять за него</w:t>
      </w:r>
      <w:r w:rsidR="00692D3F">
        <w:t>. П</w:t>
      </w:r>
      <w:r w:rsidRPr="003B792E">
        <w:t xml:space="preserve">ыталась она забраться и </w:t>
      </w:r>
      <w:r w:rsidR="00692D3F">
        <w:t xml:space="preserve">в </w:t>
      </w:r>
      <w:r w:rsidRPr="003B792E">
        <w:t>другие щели</w:t>
      </w:r>
      <w:r w:rsidR="00692D3F">
        <w:t>, которых</w:t>
      </w:r>
      <w:r w:rsidRPr="003B792E">
        <w:t xml:space="preserve"> хватало под крышей</w:t>
      </w:r>
      <w:r w:rsidR="00692D3F">
        <w:t>, но</w:t>
      </w:r>
      <w:r w:rsidRPr="003B792E">
        <w:t xml:space="preserve"> не принято было у птиц жалеть друг друга</w:t>
      </w:r>
      <w:r w:rsidR="00692D3F">
        <w:t>. Измотанная г</w:t>
      </w:r>
      <w:r w:rsidRPr="003B792E">
        <w:t>олубка полетела прочь</w:t>
      </w:r>
      <w:r w:rsidR="00692D3F">
        <w:t xml:space="preserve"> в</w:t>
      </w:r>
      <w:r w:rsidRPr="003B792E">
        <w:t xml:space="preserve"> затихающий вечер</w:t>
      </w:r>
      <w:r w:rsidR="00692D3F">
        <w:t>,</w:t>
      </w:r>
      <w:r w:rsidRPr="003B792E">
        <w:t xml:space="preserve"> туда</w:t>
      </w:r>
      <w:r w:rsidR="00692D3F">
        <w:t>,</w:t>
      </w:r>
      <w:r w:rsidRPr="003B792E">
        <w:t xml:space="preserve"> где медленно по</w:t>
      </w:r>
      <w:r w:rsidR="00692D3F">
        <w:t>днимался тёплый пар. Ибо тогда г</w:t>
      </w:r>
      <w:r w:rsidRPr="003B792E">
        <w:t xml:space="preserve">олубка впервые </w:t>
      </w:r>
      <w:r w:rsidR="00692D3F">
        <w:t>за свою жизнь почувствовала юный</w:t>
      </w:r>
      <w:r w:rsidRPr="003B792E">
        <w:t xml:space="preserve"> декабрь в полной мере</w:t>
      </w:r>
      <w:r w:rsidR="00692D3F">
        <w:t>,</w:t>
      </w:r>
      <w:r w:rsidRPr="003B792E">
        <w:t xml:space="preserve"> ощутила на себе тот холод</w:t>
      </w:r>
      <w:r w:rsidR="00692D3F">
        <w:t>,</w:t>
      </w:r>
      <w:r w:rsidRPr="003B792E">
        <w:t xml:space="preserve"> что лишь кротко касался её серых перьев и тут же отрывал призрачную руку. Тогда она была для него в недосягаемости, в своём мусорном гнезде в деревянном ящике из-под яблок или может персиков</w:t>
      </w:r>
      <w:r w:rsidR="00692D3F">
        <w:t>,</w:t>
      </w:r>
      <w:r w:rsidRPr="003B792E">
        <w:t xml:space="preserve"> среди пыли</w:t>
      </w:r>
      <w:r w:rsidR="00692D3F">
        <w:t>,</w:t>
      </w:r>
      <w:r w:rsidRPr="003B792E">
        <w:t xml:space="preserve"> паутин</w:t>
      </w:r>
      <w:r w:rsidR="00692D3F">
        <w:t>ы и голубиного помёта. Но ночь с</w:t>
      </w:r>
      <w:r w:rsidRPr="003B792E">
        <w:t>гущалась</w:t>
      </w:r>
      <w:r w:rsidR="00692D3F">
        <w:t>,</w:t>
      </w:r>
      <w:r w:rsidRPr="003B792E">
        <w:t xml:space="preserve"> а вместе с тем крепли декабрьские морозы</w:t>
      </w:r>
      <w:r w:rsidR="00692D3F">
        <w:t>.</w:t>
      </w:r>
    </w:p>
    <w:p w:rsidR="003B792E" w:rsidRPr="003B792E" w:rsidRDefault="00692D3F" w:rsidP="003B792E">
      <w:r>
        <w:t>Этот бетонный островок с клубящимся</w:t>
      </w:r>
      <w:r w:rsidR="003B792E" w:rsidRPr="003B792E">
        <w:t xml:space="preserve"> над ним паром стал единственной надеждой</w:t>
      </w:r>
      <w:r>
        <w:t>, отсчитавше</w:t>
      </w:r>
      <w:r w:rsidR="003B792E" w:rsidRPr="003B792E">
        <w:t>й ещё несколько дней жизни.</w:t>
      </w:r>
    </w:p>
    <w:p w:rsidR="003B792E" w:rsidRPr="003B792E" w:rsidRDefault="003B792E" w:rsidP="003B792E">
      <w:r w:rsidRPr="003B792E">
        <w:t>Но она смогла</w:t>
      </w:r>
      <w:r w:rsidR="009A3C54">
        <w:t>,</w:t>
      </w:r>
      <w:r w:rsidRPr="003B792E">
        <w:t xml:space="preserve"> прожила ночь и встретила рассвет </w:t>
      </w:r>
      <w:r w:rsidR="00692D3F">
        <w:t>вместе с машинным рёвом. Когда ф</w:t>
      </w:r>
      <w:r w:rsidRPr="003B792E">
        <w:t>урри проходили мимо</w:t>
      </w:r>
      <w:r w:rsidR="00692D3F">
        <w:t>,</w:t>
      </w:r>
      <w:r w:rsidRPr="003B792E">
        <w:t xml:space="preserve"> она не шевелилась</w:t>
      </w:r>
      <w:r w:rsidR="00692D3F">
        <w:t>,</w:t>
      </w:r>
      <w:r w:rsidRPr="003B792E">
        <w:t xml:space="preserve"> точно примерзла к</w:t>
      </w:r>
      <w:r w:rsidR="00692D3F">
        <w:t xml:space="preserve"> </w:t>
      </w:r>
      <w:r w:rsidRPr="003B792E">
        <w:t xml:space="preserve">люку. </w:t>
      </w:r>
      <w:r w:rsidRPr="003B792E">
        <w:lastRenderedPageBreak/>
        <w:t>Дрожала всем телом и глупо смотрела вслед удаляющимся хвостам. В её памяти практич</w:t>
      </w:r>
      <w:r w:rsidR="00692D3F">
        <w:t>ески ничего не осталось о прежне</w:t>
      </w:r>
      <w:r w:rsidRPr="003B792E">
        <w:t>м доме. Только далёкая</w:t>
      </w:r>
      <w:r w:rsidR="00692D3F">
        <w:t>,</w:t>
      </w:r>
      <w:r w:rsidR="009A3C54">
        <w:t xml:space="preserve"> еле различимая</w:t>
      </w:r>
      <w:r w:rsidRPr="003B792E">
        <w:t xml:space="preserve"> дымка</w:t>
      </w:r>
      <w:r w:rsidR="00F05BDE">
        <w:t xml:space="preserve"> –</w:t>
      </w:r>
      <w:r w:rsidRPr="003B792E">
        <w:t xml:space="preserve"> то</w:t>
      </w:r>
      <w:r w:rsidR="00F05BDE">
        <w:t>, что отдалённо напоминало</w:t>
      </w:r>
      <w:r w:rsidRPr="003B792E">
        <w:t xml:space="preserve"> мысль</w:t>
      </w:r>
      <w:r w:rsidR="00F05BDE">
        <w:t>. Мысль</w:t>
      </w:r>
      <w:r w:rsidRPr="003B792E">
        <w:t xml:space="preserve"> о том</w:t>
      </w:r>
      <w:r w:rsidR="00F05BDE">
        <w:t>,</w:t>
      </w:r>
      <w:r w:rsidRPr="003B792E">
        <w:t xml:space="preserve"> что прежнего дома нет</w:t>
      </w:r>
      <w:r w:rsidR="00F05BDE">
        <w:t>.</w:t>
      </w:r>
    </w:p>
    <w:p w:rsidR="003B792E" w:rsidRPr="003B792E" w:rsidRDefault="003B792E" w:rsidP="003B792E">
      <w:r w:rsidRPr="003B792E">
        <w:t>А к вечеру следующего дня кроме холода она почувствовала ещё и сон</w:t>
      </w:r>
      <w:r w:rsidR="00F05BDE">
        <w:t>:</w:t>
      </w:r>
      <w:r w:rsidRPr="003B792E">
        <w:t xml:space="preserve"> не то забытие</w:t>
      </w:r>
      <w:r w:rsidR="00F05BDE">
        <w:t>,</w:t>
      </w:r>
      <w:r w:rsidRPr="003B792E">
        <w:t xml:space="preserve"> что сваливалось на неё в гнезде</w:t>
      </w:r>
      <w:r w:rsidR="00F05BDE">
        <w:t>, а</w:t>
      </w:r>
      <w:r w:rsidRPr="003B792E">
        <w:t xml:space="preserve"> сон совсем другой</w:t>
      </w:r>
      <w:r w:rsidR="00F05BDE">
        <w:t>,</w:t>
      </w:r>
      <w:r w:rsidRPr="003B792E">
        <w:t xml:space="preserve"> обессиленный и холодный</w:t>
      </w:r>
      <w:r w:rsidR="00F05BDE">
        <w:t>,</w:t>
      </w:r>
      <w:r w:rsidRPr="003B792E">
        <w:t xml:space="preserve"> подобной ночи</w:t>
      </w:r>
      <w:r w:rsidR="00F05BDE">
        <w:t>, что окружало её бетонный о</w:t>
      </w:r>
      <w:r w:rsidRPr="003B792E">
        <w:t>стровок. И он пугал голубку</w:t>
      </w:r>
      <w:r w:rsidR="00F05BDE">
        <w:t>,</w:t>
      </w:r>
      <w:r w:rsidRPr="003B792E">
        <w:t xml:space="preserve"> словно </w:t>
      </w:r>
      <w:r w:rsidR="00F05BDE">
        <w:t>надвигающи</w:t>
      </w:r>
      <w:r w:rsidRPr="003B792E">
        <w:t>йся трамвай</w:t>
      </w:r>
      <w:r w:rsidR="00F05BDE">
        <w:t>, от которого следовало</w:t>
      </w:r>
      <w:r w:rsidRPr="003B792E">
        <w:t xml:space="preserve"> улететь</w:t>
      </w:r>
      <w:r w:rsidR="00F05BDE">
        <w:t>. Х</w:t>
      </w:r>
      <w:r w:rsidRPr="003B792E">
        <w:t>уже было лишь то</w:t>
      </w:r>
      <w:r w:rsidR="00F05BDE">
        <w:t>, что взлете</w:t>
      </w:r>
      <w:r w:rsidRPr="003B792E">
        <w:t>т</w:t>
      </w:r>
      <w:r w:rsidR="00F05BDE">
        <w:t>ь она никак не могла –</w:t>
      </w:r>
      <w:r w:rsidRPr="003B792E">
        <w:t xml:space="preserve"> крылья не желали слушаться</w:t>
      </w:r>
      <w:r w:rsidR="00F05BDE">
        <w:t>, птица не могла даже и</w:t>
      </w:r>
      <w:r w:rsidRPr="003B792E">
        <w:t xml:space="preserve"> взмахнуть</w:t>
      </w:r>
      <w:r w:rsidR="00F05BDE">
        <w:t xml:space="preserve"> ими,</w:t>
      </w:r>
      <w:r w:rsidRPr="003B792E">
        <w:t xml:space="preserve"> и всё что оставалось делать</w:t>
      </w:r>
      <w:r w:rsidR="00F05BDE">
        <w:t xml:space="preserve"> – </w:t>
      </w:r>
      <w:r w:rsidRPr="003B792E">
        <w:t>это глядеть в холодную пустоту, глядеть и не засыпать</w:t>
      </w:r>
      <w:r w:rsidR="00F05BDE">
        <w:t>.</w:t>
      </w:r>
    </w:p>
    <w:p w:rsidR="003B792E" w:rsidRPr="003B792E" w:rsidRDefault="003B792E" w:rsidP="003B792E">
      <w:r w:rsidRPr="003B792E">
        <w:t xml:space="preserve">Но голубка </w:t>
      </w:r>
      <w:r w:rsidR="00F05BDE">
        <w:t>забывалась. Время от времени она</w:t>
      </w:r>
      <w:r w:rsidRPr="003B792E">
        <w:t xml:space="preserve"> вздрагивала</w:t>
      </w:r>
      <w:r w:rsidR="00F05BDE">
        <w:t>,</w:t>
      </w:r>
      <w:r w:rsidRPr="003B792E">
        <w:t xml:space="preserve"> точно по ее телу проходил электрический заряд, и тогда она снова открывала глаза</w:t>
      </w:r>
      <w:r w:rsidR="00F05BDE">
        <w:t>,</w:t>
      </w:r>
      <w:r w:rsidRPr="003B792E">
        <w:t xml:space="preserve"> почти заснув. Открывала и смотрела в ночь</w:t>
      </w:r>
      <w:r w:rsidR="00F05BDE">
        <w:t>,</w:t>
      </w:r>
      <w:r w:rsidRPr="003B792E">
        <w:t xml:space="preserve"> за которой прятался молодой декабрь</w:t>
      </w:r>
      <w:r w:rsidR="00F05BDE">
        <w:t>.</w:t>
      </w:r>
    </w:p>
    <w:p w:rsidR="003B792E" w:rsidRPr="003B792E" w:rsidRDefault="003B792E" w:rsidP="003B792E">
      <w:r w:rsidRPr="003B792E">
        <w:t xml:space="preserve">Он тянул </w:t>
      </w:r>
      <w:r w:rsidR="00F05BDE">
        <w:t>к голубке</w:t>
      </w:r>
      <w:r w:rsidRPr="003B792E">
        <w:t xml:space="preserve"> свои руки</w:t>
      </w:r>
      <w:r w:rsidR="00F05BDE">
        <w:t>,</w:t>
      </w:r>
      <w:r w:rsidRPr="003B792E">
        <w:t xml:space="preserve"> хотел забрать вместе с собой в холодную тьму</w:t>
      </w:r>
      <w:r w:rsidR="00F05BDE">
        <w:t>, а</w:t>
      </w:r>
      <w:r w:rsidRPr="003B792E">
        <w:t xml:space="preserve"> всё что птица могла сделать</w:t>
      </w:r>
      <w:r w:rsidR="00F05BDE">
        <w:t xml:space="preserve"> –</w:t>
      </w:r>
      <w:r w:rsidRPr="003B792E">
        <w:t xml:space="preserve"> это отползти дальше от края островка</w:t>
      </w:r>
      <w:r w:rsidR="00F05BDE">
        <w:t>,</w:t>
      </w:r>
      <w:r w:rsidRPr="003B792E">
        <w:t xml:space="preserve"> </w:t>
      </w:r>
      <w:r w:rsidR="00F05BDE">
        <w:t>встать лапками на самую кромку л</w:t>
      </w:r>
      <w:r w:rsidRPr="003B792E">
        <w:t>юка и ждать. Ждать пока не взойдёт солнце</w:t>
      </w:r>
      <w:r w:rsidR="00F05BDE">
        <w:t>,</w:t>
      </w:r>
      <w:r w:rsidRPr="003B792E">
        <w:t xml:space="preserve"> или не настанет сон</w:t>
      </w:r>
      <w:r w:rsidR="00F05BDE">
        <w:t>...</w:t>
      </w:r>
    </w:p>
    <w:p w:rsidR="003B792E" w:rsidRPr="003B792E" w:rsidRDefault="003B792E" w:rsidP="003B792E">
      <w:r w:rsidRPr="003B792E">
        <w:t>Голубка билась</w:t>
      </w:r>
      <w:r w:rsidR="00F05BDE">
        <w:t>,</w:t>
      </w:r>
      <w:r w:rsidRPr="003B792E">
        <w:t xml:space="preserve"> билась изо всех сил</w:t>
      </w:r>
      <w:r w:rsidR="00F05BDE">
        <w:t>,</w:t>
      </w:r>
      <w:r w:rsidRPr="003B792E">
        <w:t xml:space="preserve"> веря что со светом придёт и спасение, но спустя всё это время почуя</w:t>
      </w:r>
      <w:r w:rsidR="00F05BDE">
        <w:t>в</w:t>
      </w:r>
      <w:r w:rsidRPr="003B792E">
        <w:t xml:space="preserve"> запах выпечки и</w:t>
      </w:r>
      <w:r w:rsidR="00F05BDE">
        <w:t>,</w:t>
      </w:r>
      <w:r w:rsidRPr="003B792E">
        <w:t xml:space="preserve"> прихрамывая</w:t>
      </w:r>
      <w:r w:rsidR="00F05BDE">
        <w:t>,</w:t>
      </w:r>
      <w:r w:rsidRPr="003B792E">
        <w:t xml:space="preserve"> забравшись на задний двор булочной</w:t>
      </w:r>
      <w:r w:rsidR="00F05BDE">
        <w:t>,</w:t>
      </w:r>
      <w:r w:rsidRPr="003B792E">
        <w:t xml:space="preserve"> терпеливо дожидаясь</w:t>
      </w:r>
      <w:r w:rsidR="00F05BDE">
        <w:t>, но не получив и крошки, г</w:t>
      </w:r>
      <w:r w:rsidRPr="003B792E">
        <w:t>олубка поняла</w:t>
      </w:r>
      <w:r w:rsidR="00F05BDE">
        <w:t>,</w:t>
      </w:r>
      <w:r w:rsidRPr="003B792E">
        <w:t xml:space="preserve"> что ничего не будет. Ведь снова наступила ночь</w:t>
      </w:r>
      <w:r w:rsidR="00F05BDE">
        <w:t>.</w:t>
      </w:r>
      <w:r w:rsidRPr="003B792E">
        <w:t xml:space="preserve"> Ос</w:t>
      </w:r>
      <w:r w:rsidR="00F05BDE">
        <w:t>тровок остался слишком далеко. Будь г</w:t>
      </w:r>
      <w:r w:rsidRPr="003B792E">
        <w:t xml:space="preserve">олубка </w:t>
      </w:r>
      <w:r w:rsidR="00E34566" w:rsidRPr="003B792E">
        <w:t>сильна,</w:t>
      </w:r>
      <w:r w:rsidRPr="003B792E">
        <w:t xml:space="preserve"> как и прежде, то без труда долетела </w:t>
      </w:r>
      <w:r w:rsidR="00F05BDE">
        <w:t xml:space="preserve">бы </w:t>
      </w:r>
      <w:r w:rsidRPr="003B792E">
        <w:t>до густ</w:t>
      </w:r>
      <w:r w:rsidR="00F05BDE">
        <w:t>ого столба пара меньше чем за десять</w:t>
      </w:r>
      <w:r w:rsidRPr="003B792E">
        <w:t xml:space="preserve"> секунд</w:t>
      </w:r>
      <w:r w:rsidR="00F05BDE">
        <w:t>,</w:t>
      </w:r>
      <w:r w:rsidRPr="003B792E">
        <w:t xml:space="preserve"> но ныне только от</w:t>
      </w:r>
      <w:r w:rsidR="00F05BDE">
        <w:t xml:space="preserve"> крыльев </w:t>
      </w:r>
      <w:r w:rsidRPr="003B792E">
        <w:t>не осталось</w:t>
      </w:r>
      <w:r w:rsidR="00F05BDE">
        <w:t xml:space="preserve"> толка – </w:t>
      </w:r>
      <w:r w:rsidRPr="003B792E">
        <w:t>даже не грели. А одна лапка совсем перестала слушаться, точ</w:t>
      </w:r>
      <w:r w:rsidR="00F05BDE">
        <w:t xml:space="preserve">но её и не было. И </w:t>
      </w:r>
      <w:r w:rsidRPr="003B792E">
        <w:t>пытаясь наступить</w:t>
      </w:r>
      <w:r w:rsidR="00F05BDE">
        <w:t>, г</w:t>
      </w:r>
      <w:r w:rsidRPr="003B792E">
        <w:t xml:space="preserve">олубка заваливалась на бок. </w:t>
      </w:r>
      <w:r w:rsidR="009A3C54" w:rsidRPr="003B792E">
        <w:t>Лапка,</w:t>
      </w:r>
      <w:r w:rsidRPr="003B792E">
        <w:t xml:space="preserve"> конечно </w:t>
      </w:r>
      <w:r w:rsidR="009A3C54" w:rsidRPr="003B792E">
        <w:t>же,</w:t>
      </w:r>
      <w:r w:rsidRPr="003B792E">
        <w:t xml:space="preserve"> никуда не делась</w:t>
      </w:r>
      <w:r w:rsidR="00F05BDE">
        <w:t>,</w:t>
      </w:r>
      <w:r w:rsidRPr="003B792E">
        <w:t xml:space="preserve"> только замёрзла и посерела. Почти тоже случилось и со второй. Да и весь остаток сил ушёл на то</w:t>
      </w:r>
      <w:r w:rsidR="00F05BDE">
        <w:t>,</w:t>
      </w:r>
      <w:r w:rsidRPr="003B792E">
        <w:t xml:space="preserve"> чтобы добратьс</w:t>
      </w:r>
      <w:r w:rsidR="00F05BDE">
        <w:t>я до булочной, чтобы понаблюдать,</w:t>
      </w:r>
      <w:r w:rsidRPr="003B792E">
        <w:t xml:space="preserve"> как сородичи склёвывают пищу. Голубка обо всём этом уже и забыла. Она знала лишь </w:t>
      </w:r>
      <w:r w:rsidR="00F05BDE">
        <w:t xml:space="preserve">то, </w:t>
      </w:r>
      <w:r w:rsidRPr="003B792E">
        <w:t>что не сможет вернуться обратно и придётся остаться здесь</w:t>
      </w:r>
      <w:r w:rsidR="00F05BDE">
        <w:t>,</w:t>
      </w:r>
      <w:r w:rsidRPr="003B792E">
        <w:t xml:space="preserve"> за мусорным контейнером. Правда от снега он не спасал</w:t>
      </w:r>
      <w:r w:rsidR="00F05BDE">
        <w:t>,</w:t>
      </w:r>
      <w:r w:rsidRPr="003B792E">
        <w:t xml:space="preserve"> и белые хлопья продолжа</w:t>
      </w:r>
      <w:r w:rsidR="00F05BDE">
        <w:t>ли облепливать серые пёрышки, словно укутывая в с</w:t>
      </w:r>
      <w:r w:rsidRPr="003B792E">
        <w:t>аван</w:t>
      </w:r>
      <w:r w:rsidR="00F05BDE">
        <w:t>.</w:t>
      </w:r>
    </w:p>
    <w:p w:rsidR="003B792E" w:rsidRPr="003B792E" w:rsidRDefault="003B792E" w:rsidP="003B792E">
      <w:r w:rsidRPr="003B792E">
        <w:t>Мороз крепчал</w:t>
      </w:r>
      <w:r w:rsidR="00F05BDE">
        <w:t>,</w:t>
      </w:r>
      <w:r w:rsidRPr="003B792E">
        <w:t xml:space="preserve"> а вместе с ним </w:t>
      </w:r>
      <w:r w:rsidR="00F05BDE">
        <w:t xml:space="preserve">крепчал </w:t>
      </w:r>
      <w:r w:rsidRPr="003B792E">
        <w:t>и сон. Голубка закрыла глаза</w:t>
      </w:r>
      <w:r w:rsidR="00F05BDE">
        <w:t>,</w:t>
      </w:r>
      <w:r w:rsidRPr="003B792E">
        <w:t xml:space="preserve"> но вновь вздрогнула</w:t>
      </w:r>
      <w:r w:rsidR="00F05BDE">
        <w:t>,</w:t>
      </w:r>
      <w:r w:rsidRPr="003B792E">
        <w:t xml:space="preserve"> сгоняя этот налёт</w:t>
      </w:r>
      <w:r w:rsidR="00F05BDE">
        <w:t>,</w:t>
      </w:r>
      <w:r w:rsidRPr="003B792E">
        <w:t xml:space="preserve"> сонный</w:t>
      </w:r>
      <w:r w:rsidR="00E34566">
        <w:t>,</w:t>
      </w:r>
      <w:r w:rsidRPr="003B792E">
        <w:t xml:space="preserve"> но</w:t>
      </w:r>
      <w:r w:rsidR="00F05BDE">
        <w:t xml:space="preserve">... такой тёплый. И за закрытыми глазами голубке виделось её гнездо – </w:t>
      </w:r>
      <w:r w:rsidRPr="003B792E">
        <w:t>куча мусора</w:t>
      </w:r>
      <w:r w:rsidR="00F05BDE">
        <w:t xml:space="preserve"> с</w:t>
      </w:r>
      <w:r w:rsidRPr="003B792E">
        <w:t xml:space="preserve"> углублением </w:t>
      </w:r>
      <w:r w:rsidR="00F05BDE">
        <w:t xml:space="preserve">в </w:t>
      </w:r>
      <w:r w:rsidRPr="003B792E">
        <w:t>серёдке, куда она забиралась</w:t>
      </w:r>
      <w:r w:rsidR="00F05BDE">
        <w:t>. Д</w:t>
      </w:r>
      <w:r w:rsidRPr="003B792E">
        <w:t xml:space="preserve">аже вроде живая лапка </w:t>
      </w:r>
      <w:r w:rsidR="00F05BDE">
        <w:t>почувствовала п</w:t>
      </w:r>
      <w:r w:rsidRPr="003B792E">
        <w:t>ух</w:t>
      </w:r>
      <w:r w:rsidR="00F05BDE">
        <w:t>,</w:t>
      </w:r>
      <w:r w:rsidRPr="003B792E">
        <w:t xml:space="preserve"> которым птица укрыла дно и шер</w:t>
      </w:r>
      <w:r w:rsidR="00F05BDE">
        <w:t>шавую поверхность досок ящика. Н</w:t>
      </w:r>
      <w:r w:rsidRPr="003B792E">
        <w:t>о открывала глаза и видела лишь снег</w:t>
      </w:r>
      <w:r w:rsidR="00F05BDE">
        <w:t>, бьющийся об к</w:t>
      </w:r>
      <w:r w:rsidRPr="003B792E">
        <w:t>ирпичные стены булочного магазина. И возвращался холод.</w:t>
      </w:r>
    </w:p>
    <w:p w:rsidR="003B792E" w:rsidRPr="003B792E" w:rsidRDefault="003B792E" w:rsidP="003B792E">
      <w:r w:rsidRPr="003B792E">
        <w:t>Странно это было. Ведь и не было никакого гнезда. Что вообще такое гнездо</w:t>
      </w:r>
      <w:r w:rsidR="00F05BDE">
        <w:t>, и почему она видит</w:t>
      </w:r>
      <w:r w:rsidRPr="003B792E">
        <w:t xml:space="preserve"> и чувствует его? А что его? Чтобы не происходило в птичьем мозгу</w:t>
      </w:r>
      <w:r w:rsidR="00F05BDE">
        <w:t>, г</w:t>
      </w:r>
      <w:r w:rsidRPr="003B792E">
        <w:t>олубка об этом не знала. Она забыла. Забыла обо всём кроме холода</w:t>
      </w:r>
      <w:r w:rsidR="00F05BDE">
        <w:t>,</w:t>
      </w:r>
      <w:r w:rsidRPr="003B792E">
        <w:t xml:space="preserve"> что проникал внутрь крошечного существа. И так хотелось спать, хотелось заснуть в тепле и странном</w:t>
      </w:r>
      <w:r w:rsidR="005072E1">
        <w:t>,</w:t>
      </w:r>
      <w:r w:rsidRPr="003B792E">
        <w:t xml:space="preserve"> но комфортном чувстве.</w:t>
      </w:r>
    </w:p>
    <w:p w:rsidR="003B792E" w:rsidRPr="003B792E" w:rsidRDefault="003B792E" w:rsidP="003B792E">
      <w:r w:rsidRPr="003B792E">
        <w:t>Голубка</w:t>
      </w:r>
      <w:r w:rsidR="005072E1">
        <w:t xml:space="preserve"> </w:t>
      </w:r>
      <w:r w:rsidR="009A3C54">
        <w:t>распушилась,</w:t>
      </w:r>
      <w:r w:rsidR="005072E1">
        <w:t xml:space="preserve"> сбрасывая с себя</w:t>
      </w:r>
      <w:r w:rsidRPr="003B792E">
        <w:t xml:space="preserve"> снег</w:t>
      </w:r>
      <w:r w:rsidR="005072E1">
        <w:t>, но тот тут же ложился на ней</w:t>
      </w:r>
      <w:r w:rsidRPr="003B792E">
        <w:t xml:space="preserve"> снова. И сон. Лип словно паутина</w:t>
      </w:r>
      <w:r w:rsidR="005072E1">
        <w:t>,</w:t>
      </w:r>
      <w:r w:rsidRPr="003B792E">
        <w:t xml:space="preserve"> в которой часто доводилось </w:t>
      </w:r>
      <w:r w:rsidR="005072E1">
        <w:t xml:space="preserve">ей запутываться на </w:t>
      </w:r>
      <w:r w:rsidR="005072E1">
        <w:lastRenderedPageBreak/>
        <w:t>чердаке. П</w:t>
      </w:r>
      <w:r w:rsidRPr="003B792E">
        <w:t>аутина на чердаке, её было много</w:t>
      </w:r>
      <w:r w:rsidR="005072E1">
        <w:t>,</w:t>
      </w:r>
      <w:r w:rsidRPr="003B792E">
        <w:t xml:space="preserve"> потому что никто и никогда на него не взбирался. Вот только что это за паутина? И о каком чердаке шла речь? Голубка никогда не знала никаког</w:t>
      </w:r>
      <w:r w:rsidR="005072E1">
        <w:t>о чердака. Его и не было. Была л</w:t>
      </w:r>
      <w:r w:rsidRPr="003B792E">
        <w:t>ишь темнота, долгая</w:t>
      </w:r>
      <w:r w:rsidR="005072E1">
        <w:t>,</w:t>
      </w:r>
      <w:r w:rsidRPr="003B792E">
        <w:t xml:space="preserve"> глубокая и постоянная темнота</w:t>
      </w:r>
      <w:r w:rsidR="005072E1">
        <w:t>,</w:t>
      </w:r>
      <w:r w:rsidRPr="003B792E">
        <w:t xml:space="preserve"> в которой шёл снег и крепчал мороз.</w:t>
      </w:r>
    </w:p>
    <w:p w:rsidR="003B792E" w:rsidRPr="003B792E" w:rsidRDefault="003B792E" w:rsidP="003B792E">
      <w:r w:rsidRPr="003B792E">
        <w:t>Голубка видела снежинки. Крупнее чем те</w:t>
      </w:r>
      <w:r w:rsidR="005072E1">
        <w:t>,</w:t>
      </w:r>
      <w:r w:rsidRPr="003B792E">
        <w:t xml:space="preserve"> что падали сверху</w:t>
      </w:r>
      <w:r w:rsidR="005072E1">
        <w:t>,</w:t>
      </w:r>
      <w:r w:rsidRPr="003B792E">
        <w:t xml:space="preserve"> но ей они казались чёрными хлопьями, маленькими тенями</w:t>
      </w:r>
      <w:r w:rsidR="005072E1">
        <w:t>,</w:t>
      </w:r>
      <w:r w:rsidRPr="003B792E">
        <w:t xml:space="preserve"> выхватываемыми оранжевым цветом фонарей у ближайшей дороги. Голубка не видела их</w:t>
      </w:r>
      <w:r w:rsidR="005072E1">
        <w:t>, только слабая оранжевое</w:t>
      </w:r>
      <w:r w:rsidRPr="003B792E">
        <w:t xml:space="preserve"> мерцание</w:t>
      </w:r>
      <w:r w:rsidR="005072E1">
        <w:t>, огибающее мусорный контейнер. Снег замёл</w:t>
      </w:r>
      <w:r w:rsidRPr="003B792E">
        <w:t xml:space="preserve"> отпечатки лап, площадка сделалась совсем гладкой. Было так тихо, что даже можно было услышать шуршание падающего снега.</w:t>
      </w:r>
    </w:p>
    <w:p w:rsidR="003B792E" w:rsidRDefault="003B792E" w:rsidP="003B792E">
      <w:r w:rsidRPr="003B792E">
        <w:t>Голубка заснула. Почти. За железной дверью булочной раздался шум. Кто-то поворачивал замок. Послышался щелчок отпираемого язычка замка</w:t>
      </w:r>
      <w:r w:rsidR="005072E1">
        <w:t>,</w:t>
      </w:r>
      <w:r w:rsidRPr="003B792E">
        <w:t xml:space="preserve"> и следом вспыхнул плафон над дверью. Голубка не отступила, только повернула голов</w:t>
      </w:r>
      <w:r w:rsidR="005072E1">
        <w:t>у в сторону медленно открывающей</w:t>
      </w:r>
      <w:r w:rsidRPr="003B792E">
        <w:t>ся двери. Наверное</w:t>
      </w:r>
      <w:r w:rsidR="005072E1">
        <w:t>,</w:t>
      </w:r>
      <w:r w:rsidRPr="003B792E">
        <w:t xml:space="preserve"> это снова была лисица</w:t>
      </w:r>
      <w:r w:rsidR="005072E1">
        <w:t>,</w:t>
      </w:r>
      <w:r w:rsidRPr="003B792E">
        <w:t xml:space="preserve"> бросающая на землю хлебные крошки. Да, это точно была она</w:t>
      </w:r>
      <w:r w:rsidR="005072E1">
        <w:t>, и г</w:t>
      </w:r>
      <w:r w:rsidRPr="003B792E">
        <w:t>олубка напряглась. До неё донёсся аромат свежего хлеба</w:t>
      </w:r>
      <w:r w:rsidR="005072E1">
        <w:t>,</w:t>
      </w:r>
      <w:r w:rsidRPr="003B792E">
        <w:t xml:space="preserve"> х</w:t>
      </w:r>
      <w:r w:rsidR="005072E1">
        <w:t>рустящий поджаристо</w:t>
      </w:r>
      <w:r w:rsidRPr="003B792E">
        <w:t>й корки и мягкого мякиша</w:t>
      </w:r>
      <w:r w:rsidR="005072E1">
        <w:t>, парящего, как бетонный о</w:t>
      </w:r>
      <w:r w:rsidRPr="003B792E">
        <w:t>стровок.</w:t>
      </w:r>
    </w:p>
    <w:p w:rsidR="00163E79" w:rsidRPr="00163E79" w:rsidRDefault="00163E79" w:rsidP="00163E79">
      <w:r w:rsidRPr="00163E79">
        <w:t>Голубка напряглась, легонько вытянула шею. Запах манил её, она попыталась встать</w:t>
      </w:r>
      <w:r w:rsidR="005072E1">
        <w:t>,</w:t>
      </w:r>
      <w:r w:rsidRPr="00163E79">
        <w:t xml:space="preserve"> но сил не хватило</w:t>
      </w:r>
      <w:r w:rsidR="005072E1">
        <w:t>,</w:t>
      </w:r>
      <w:r w:rsidRPr="00163E79">
        <w:t xml:space="preserve"> и птица осела</w:t>
      </w:r>
      <w:r w:rsidR="005072E1">
        <w:t>, беспомощно</w:t>
      </w:r>
      <w:r w:rsidRPr="00163E79">
        <w:t xml:space="preserve"> смотря на то</w:t>
      </w:r>
      <w:r w:rsidR="005072E1">
        <w:t>,</w:t>
      </w:r>
      <w:r w:rsidRPr="00163E79">
        <w:t xml:space="preserve"> как лисица </w:t>
      </w:r>
      <w:r w:rsidR="005072E1">
        <w:t>вот-вот снова перевернёт дерев</w:t>
      </w:r>
      <w:r w:rsidR="009A3C54">
        <w:t>янные лотки, и на снег посыплются</w:t>
      </w:r>
      <w:r w:rsidR="005072E1">
        <w:t xml:space="preserve"> б</w:t>
      </w:r>
      <w:r w:rsidRPr="00163E79">
        <w:t xml:space="preserve">лаженная </w:t>
      </w:r>
      <w:r w:rsidR="005072E1">
        <w:t>и так желаемая, но</w:t>
      </w:r>
      <w:r w:rsidRPr="00163E79">
        <w:t xml:space="preserve"> такая далёкая пища</w:t>
      </w:r>
      <w:r w:rsidR="005072E1">
        <w:t>.</w:t>
      </w:r>
    </w:p>
    <w:p w:rsidR="00163E79" w:rsidRPr="00163E79" w:rsidRDefault="005072E1" w:rsidP="00163E79">
      <w:r>
        <w:t>Но в дверном проёме оказала</w:t>
      </w:r>
      <w:r w:rsidR="00163E79" w:rsidRPr="00163E79">
        <w:t xml:space="preserve">сь вовсе не лисица. Существо то было ни на что и ни на кого не похоже. Электрический свет плафона опускался на чёрную фигуру и волнами струился вниз по длинному одеянию, </w:t>
      </w:r>
      <w:proofErr w:type="gramStart"/>
      <w:r w:rsidRPr="00163E79">
        <w:t>сотканному</w:t>
      </w:r>
      <w:proofErr w:type="gramEnd"/>
      <w:r w:rsidR="00163E79" w:rsidRPr="00163E79">
        <w:t xml:space="preserve"> словно из самого мрака. И из-под широкого капюшона виделся длинный вороний клюв</w:t>
      </w:r>
      <w:r>
        <w:t>,</w:t>
      </w:r>
      <w:r w:rsidR="00163E79" w:rsidRPr="00163E79">
        <w:t xml:space="preserve"> и в тени его прямо на голубку смотрели две большие глазницы. Несколько снежинок залетели в них, прямо внутрь белого черепа</w:t>
      </w:r>
      <w:r>
        <w:t>,</w:t>
      </w:r>
      <w:r w:rsidR="00163E79" w:rsidRPr="00163E79">
        <w:t xml:space="preserve"> и прилипли к стенке черепной коробки. В костлявых руках существо держало тот самый деревянный </w:t>
      </w:r>
      <w:r w:rsidR="009A3C54" w:rsidRPr="00163E79">
        <w:t>лоток,</w:t>
      </w:r>
      <w:r w:rsidR="00163E79" w:rsidRPr="00163E79">
        <w:t xml:space="preserve"> из которого лисица вытряхивала крошки</w:t>
      </w:r>
      <w:r>
        <w:t>.</w:t>
      </w:r>
    </w:p>
    <w:p w:rsidR="00163E79" w:rsidRPr="00163E79" w:rsidRDefault="00163E79" w:rsidP="00163E79">
      <w:r w:rsidRPr="00163E79">
        <w:t>Голубка закрыла глаза. Держаться более не выходило. Сон всё глубже пробирался в её птичье существо и уносил с собой</w:t>
      </w:r>
      <w:r w:rsidR="005072E1">
        <w:t>,</w:t>
      </w:r>
      <w:r w:rsidRPr="00163E79">
        <w:t xml:space="preserve"> далеко, туда, где не горели фонари и плафон</w:t>
      </w:r>
      <w:r w:rsidR="005072E1">
        <w:t>ы над железными дверьми</w:t>
      </w:r>
      <w:r w:rsidRPr="00163E79">
        <w:t>. Где было тепло, тепло и солнечно</w:t>
      </w:r>
      <w:r w:rsidR="005072E1">
        <w:t>. В гнездо. Д</w:t>
      </w:r>
      <w:r w:rsidRPr="00163E79">
        <w:t xml:space="preserve">а, </w:t>
      </w:r>
      <w:r w:rsidR="005072E1">
        <w:t xml:space="preserve">в </w:t>
      </w:r>
      <w:r w:rsidRPr="00163E79">
        <w:t>то самое гнездо</w:t>
      </w:r>
      <w:r w:rsidR="005072E1">
        <w:t>, о котором г</w:t>
      </w:r>
      <w:r w:rsidRPr="00163E79">
        <w:t>олубка навсегда забыла.</w:t>
      </w:r>
    </w:p>
    <w:p w:rsidR="00163E79" w:rsidRPr="00163E79" w:rsidRDefault="00163E79" w:rsidP="00163E79">
      <w:r w:rsidRPr="00163E79">
        <w:t>Голубка снова увидела набитый мусором ящик, сигаретные окурки</w:t>
      </w:r>
      <w:r w:rsidR="005072E1">
        <w:t>, отломанные веточки, перья, пух и траву, но затем она взметнулась вверх, точно полетела, х</w:t>
      </w:r>
      <w:r w:rsidRPr="00163E79">
        <w:t>отя крылья её всё так же были плотно прижатые к бокам в поп</w:t>
      </w:r>
      <w:r w:rsidR="005072E1">
        <w:t>ытке сохранить последнее оставше</w:t>
      </w:r>
      <w:r w:rsidRPr="00163E79">
        <w:t>еся тепло от цепких когтей молодого и безжалостного декабря. Взметнулась и полетела вверх от гнезда к потолочным балкам</w:t>
      </w:r>
      <w:r w:rsidR="005072E1">
        <w:t>, укрытым т</w:t>
      </w:r>
      <w:r w:rsidRPr="00163E79">
        <w:t>олстой паутиной и пылью, пролетала сквозь них, сквозь шифер и снег</w:t>
      </w:r>
      <w:r w:rsidR="005072E1">
        <w:t>,</w:t>
      </w:r>
      <w:r w:rsidRPr="00163E79">
        <w:t xml:space="preserve"> пронзила низкие облака и стрелой устремилась в темноту над ними, где не летала ни одна птица, даже самая смелая и гордая. </w:t>
      </w:r>
      <w:r w:rsidR="005072E1">
        <w:t>Никакого холода, никакого снега – даже декабрь не смог бы дотянуться до неё. И голубка летела, в</w:t>
      </w:r>
      <w:r w:rsidRPr="00163E79">
        <w:t>сё дальше и дальше, пока сзади не раздался голос, заставивший её остановиться.</w:t>
      </w:r>
    </w:p>
    <w:p w:rsidR="00163E79" w:rsidRPr="00163E79" w:rsidRDefault="005072E1" w:rsidP="00163E79">
      <w:r>
        <w:t>Этот голос напоминал ей ш</w:t>
      </w:r>
      <w:r w:rsidR="00163E79" w:rsidRPr="00163E79">
        <w:t>елест тополиных листьев</w:t>
      </w:r>
      <w:r>
        <w:t xml:space="preserve"> тополей</w:t>
      </w:r>
      <w:r w:rsidR="00163E79" w:rsidRPr="00163E79">
        <w:t>, которые высоко росли пред щелью крыши. Иногда до голубки донос</w:t>
      </w:r>
      <w:r>
        <w:t>ился разносимый игривым ветром ш</w:t>
      </w:r>
      <w:r w:rsidR="00163E79" w:rsidRPr="00163E79">
        <w:t>орох</w:t>
      </w:r>
      <w:r>
        <w:t>, своего рода это стало частью</w:t>
      </w:r>
      <w:r w:rsidR="00163E79" w:rsidRPr="00163E79">
        <w:t xml:space="preserve"> её гнезда, вместе с окурками </w:t>
      </w:r>
      <w:r w:rsidR="00163E79" w:rsidRPr="00163E79">
        <w:lastRenderedPageBreak/>
        <w:t>и веточками, точно так же</w:t>
      </w:r>
      <w:r>
        <w:t>,</w:t>
      </w:r>
      <w:r w:rsidR="00163E79" w:rsidRPr="00163E79">
        <w:t xml:space="preserve"> как тиканье часов или потрескивание в камине напоминает фу</w:t>
      </w:r>
      <w:r>
        <w:t>ррю о его собственном доме. Просто голубка не знала, не помнила, её скудный птичий разум опустел, снежная пелена</w:t>
      </w:r>
      <w:r w:rsidR="00163E79" w:rsidRPr="00163E79">
        <w:t xml:space="preserve"> застилала внутри, словно проникало в голову</w:t>
      </w:r>
      <w:r>
        <w:t xml:space="preserve"> прямо снаружи</w:t>
      </w:r>
      <w:r w:rsidR="00163E79" w:rsidRPr="00163E79">
        <w:t>.</w:t>
      </w:r>
    </w:p>
    <w:p w:rsidR="00163E79" w:rsidRPr="00163E79" w:rsidRDefault="005072E1" w:rsidP="00163E79">
      <w:r>
        <w:t>Что-то кольнуло птицу. Наверное, тот самый ш</w:t>
      </w:r>
      <w:r w:rsidR="00163E79" w:rsidRPr="00163E79">
        <w:t>елест. В последний раз она открыла свои глаза и увидела</w:t>
      </w:r>
      <w:r w:rsidR="009A3C54">
        <w:t>,</w:t>
      </w:r>
      <w:r w:rsidR="00163E79" w:rsidRPr="00163E79">
        <w:t xml:space="preserve"> что существо в мантии</w:t>
      </w:r>
      <w:r>
        <w:t>,</w:t>
      </w:r>
      <w:r w:rsidR="00163E79" w:rsidRPr="00163E79">
        <w:t xml:space="preserve"> на которую успел налипнуть снег</w:t>
      </w:r>
      <w:r>
        <w:t>, стояло</w:t>
      </w:r>
      <w:r w:rsidR="00163E79" w:rsidRPr="00163E79">
        <w:t xml:space="preserve"> на том самом месте</w:t>
      </w:r>
      <w:r>
        <w:t>,</w:t>
      </w:r>
      <w:r w:rsidR="00163E79" w:rsidRPr="00163E79">
        <w:t xml:space="preserve"> куда полтора часа назад вступила лисица. Оно перевернуло лоток</w:t>
      </w:r>
      <w:r w:rsidR="00926627">
        <w:t>,</w:t>
      </w:r>
      <w:r w:rsidR="00163E79" w:rsidRPr="00163E79">
        <w:t xml:space="preserve"> и на снег снова посыпались хлебные крошки. Маленькие</w:t>
      </w:r>
      <w:r w:rsidR="00926627">
        <w:t>, золотистые крошки,</w:t>
      </w:r>
      <w:r w:rsidR="00163E79" w:rsidRPr="00163E79">
        <w:t xml:space="preserve"> и снег следом таял на земле под ними, обнажая чёрный бетон. Сыпались вниз</w:t>
      </w:r>
      <w:r w:rsidR="00926627">
        <w:t>,</w:t>
      </w:r>
      <w:r w:rsidR="00163E79" w:rsidRPr="00163E79">
        <w:t xml:space="preserve"> что лепестки </w:t>
      </w:r>
      <w:r w:rsidR="00926627">
        <w:t>отцветшей яблони, почти б</w:t>
      </w:r>
      <w:r w:rsidR="00163E79" w:rsidRPr="00163E79">
        <w:t>лестящие</w:t>
      </w:r>
      <w:r w:rsidR="00926627">
        <w:t>, б</w:t>
      </w:r>
      <w:r w:rsidR="00163E79" w:rsidRPr="00163E79">
        <w:t>удто бы вылитые из настоящего золота. И никого не оказалось рядом</w:t>
      </w:r>
      <w:r w:rsidR="00926627">
        <w:t>,</w:t>
      </w:r>
      <w:r w:rsidR="00163E79" w:rsidRPr="00163E79">
        <w:t xml:space="preserve"> никого из тех, кто вихрем набросился бы на них. Так что же это значило? Неужели, эти крошки для неё? Для неё одной?</w:t>
      </w:r>
    </w:p>
    <w:p w:rsidR="00163E79" w:rsidRPr="00163E79" w:rsidRDefault="00163E79" w:rsidP="00163E79">
      <w:r w:rsidRPr="00163E79">
        <w:t>Голубка отогнала мысль прочь, и блеск крошек померк. Она хотела было подняться</w:t>
      </w:r>
      <w:r w:rsidR="00926627">
        <w:t>,</w:t>
      </w:r>
      <w:r w:rsidRPr="00163E79">
        <w:t xml:space="preserve"> подойти к ним</w:t>
      </w:r>
      <w:r w:rsidR="00926627">
        <w:t>,</w:t>
      </w:r>
      <w:r w:rsidRPr="00163E79">
        <w:t xml:space="preserve"> но не смогла пошевелиться. Крошки были слишком далеко</w:t>
      </w:r>
      <w:r w:rsidR="00926627">
        <w:t>,</w:t>
      </w:r>
      <w:r w:rsidRPr="00163E79">
        <w:t xml:space="preserve"> уже не чувствовала ни лап</w:t>
      </w:r>
      <w:r w:rsidR="00926627">
        <w:t>,</w:t>
      </w:r>
      <w:r w:rsidRPr="00163E79">
        <w:t xml:space="preserve"> ни крыльев. Только сон, которому она и отдалась.</w:t>
      </w:r>
    </w:p>
    <w:p w:rsidR="00163E79" w:rsidRPr="00163E79" w:rsidRDefault="00926627" w:rsidP="00163E79">
      <w:r>
        <w:t xml:space="preserve">– </w:t>
      </w:r>
      <w:r w:rsidR="00163E79" w:rsidRPr="00163E79">
        <w:t>Бедняга</w:t>
      </w:r>
      <w:r>
        <w:t>, –</w:t>
      </w:r>
      <w:r w:rsidR="00163E79" w:rsidRPr="00163E79">
        <w:t xml:space="preserve"> прошелестел ветер из-под капюшона и</w:t>
      </w:r>
      <w:r>
        <w:t>,</w:t>
      </w:r>
      <w:r w:rsidR="00163E79" w:rsidRPr="00163E79">
        <w:t xml:space="preserve"> отложив лоток на ступеньку</w:t>
      </w:r>
      <w:r>
        <w:t>,</w:t>
      </w:r>
      <w:r w:rsidR="00163E79" w:rsidRPr="00163E79">
        <w:t xml:space="preserve"> суще</w:t>
      </w:r>
      <w:r>
        <w:t>ство двинулось к птице. Опустило</w:t>
      </w:r>
      <w:r w:rsidR="00163E79" w:rsidRPr="00163E79">
        <w:t>сь на колени в снег пред ней и</w:t>
      </w:r>
      <w:r>
        <w:t xml:space="preserve"> протянуло</w:t>
      </w:r>
      <w:r w:rsidR="00163E79" w:rsidRPr="00163E79">
        <w:t xml:space="preserve"> руки. Тонкие костяные пальцы взялись за голубя, со вс</w:t>
      </w:r>
      <w:r>
        <w:t xml:space="preserve">ей </w:t>
      </w:r>
      <w:r w:rsidR="009A3C54">
        <w:t>нежностью,</w:t>
      </w:r>
      <w:r>
        <w:t xml:space="preserve"> на которую только б</w:t>
      </w:r>
      <w:r w:rsidR="00163E79" w:rsidRPr="00163E79">
        <w:t>ыли способны</w:t>
      </w:r>
      <w:r>
        <w:t>, подняли</w:t>
      </w:r>
      <w:r w:rsidR="00163E79" w:rsidRPr="00163E79">
        <w:t xml:space="preserve"> и поднесли прямо к пустым глазницам.</w:t>
      </w:r>
    </w:p>
    <w:p w:rsidR="00163E79" w:rsidRPr="00163E79" w:rsidRDefault="00926627" w:rsidP="00163E79">
      <w:r>
        <w:t xml:space="preserve">– </w:t>
      </w:r>
      <w:r w:rsidR="00163E79" w:rsidRPr="00163E79">
        <w:t>Совсем замёрзла</w:t>
      </w:r>
      <w:r>
        <w:t>...</w:t>
      </w:r>
    </w:p>
    <w:p w:rsidR="00163E79" w:rsidRPr="00163E79" w:rsidRDefault="00163E79" w:rsidP="00163E79">
      <w:r w:rsidRPr="00163E79">
        <w:t>Костяшкой указательного пальца существо прикоснулось к серой</w:t>
      </w:r>
      <w:r w:rsidR="00926627">
        <w:t xml:space="preserve"> головке</w:t>
      </w:r>
      <w:r w:rsidRPr="00163E79">
        <w:t>. Затем рукой оно см</w:t>
      </w:r>
      <w:r w:rsidR="00926627">
        <w:t>ахнуло с неё снег, прижало</w:t>
      </w:r>
      <w:r w:rsidRPr="00163E79">
        <w:t xml:space="preserve"> к мантии</w:t>
      </w:r>
      <w:r w:rsidR="00926627">
        <w:t>,</w:t>
      </w:r>
      <w:r w:rsidRPr="00163E79">
        <w:t xml:space="preserve"> за которой были укрыты холодные кости рёбер, и поднялось.</w:t>
      </w:r>
    </w:p>
    <w:p w:rsidR="00163E79" w:rsidRPr="00163E79" w:rsidRDefault="00926627" w:rsidP="00163E79">
      <w:r>
        <w:t xml:space="preserve">– </w:t>
      </w:r>
      <w:r w:rsidR="00163E79" w:rsidRPr="00163E79">
        <w:t>Но не бойся</w:t>
      </w:r>
      <w:r>
        <w:t>,</w:t>
      </w:r>
      <w:r w:rsidR="00163E79" w:rsidRPr="00163E79">
        <w:t xml:space="preserve"> скоро тебе станет теплее</w:t>
      </w:r>
      <w:r>
        <w:t>...</w:t>
      </w:r>
    </w:p>
    <w:p w:rsidR="00163E79" w:rsidRPr="00163E79" w:rsidRDefault="00163E79" w:rsidP="00163E79">
      <w:r w:rsidRPr="00163E79">
        <w:t>Вдруг потух плафон, и чёрная мантия существа слилась с темнотой.</w:t>
      </w:r>
      <w:r w:rsidR="00926627">
        <w:t>..</w:t>
      </w:r>
    </w:p>
    <w:p w:rsidR="00163E79" w:rsidRDefault="00163E79" w:rsidP="00163E79"/>
    <w:p w:rsidR="00163E79" w:rsidRDefault="00163E79" w:rsidP="00163E79">
      <w:pPr>
        <w:jc w:val="center"/>
      </w:pPr>
      <w:r>
        <w:t>***</w:t>
      </w:r>
    </w:p>
    <w:p w:rsidR="00163E79" w:rsidRPr="00163E79" w:rsidRDefault="00926627" w:rsidP="00163E79">
      <w:r>
        <w:t xml:space="preserve">– </w:t>
      </w:r>
      <w:r w:rsidR="00163E79" w:rsidRPr="00163E79">
        <w:t>Бабуль</w:t>
      </w:r>
      <w:r>
        <w:t>,</w:t>
      </w:r>
      <w:r w:rsidR="00163E79" w:rsidRPr="00163E79">
        <w:t xml:space="preserve"> смотри</w:t>
      </w:r>
      <w:r>
        <w:t>! –</w:t>
      </w:r>
      <w:r w:rsidR="00163E79" w:rsidRPr="00163E79">
        <w:t xml:space="preserve"> послышался писклявый голосок</w:t>
      </w:r>
      <w:r>
        <w:t>,</w:t>
      </w:r>
      <w:r w:rsidR="00163E79" w:rsidRPr="00163E79">
        <w:t xml:space="preserve"> и старая овчарка</w:t>
      </w:r>
      <w:r>
        <w:t>,</w:t>
      </w:r>
      <w:r w:rsidR="00163E79" w:rsidRPr="00163E79">
        <w:t xml:space="preserve"> на </w:t>
      </w:r>
      <w:proofErr w:type="gramStart"/>
      <w:r w:rsidR="00163E79" w:rsidRPr="00163E79">
        <w:t>миг</w:t>
      </w:r>
      <w:proofErr w:type="gramEnd"/>
      <w:r w:rsidR="00163E79" w:rsidRPr="00163E79">
        <w:t xml:space="preserve"> задумавшись</w:t>
      </w:r>
      <w:r>
        <w:t>,</w:t>
      </w:r>
      <w:r w:rsidR="00163E79" w:rsidRPr="00163E79">
        <w:t xml:space="preserve"> ускорила свой шаг</w:t>
      </w:r>
      <w:r>
        <w:t>,</w:t>
      </w:r>
      <w:r w:rsidR="00163E79" w:rsidRPr="00163E79">
        <w:t xml:space="preserve"> чтобы догнать четырёхлетнего внука</w:t>
      </w:r>
      <w:r>
        <w:t>,</w:t>
      </w:r>
      <w:r w:rsidR="00163E79" w:rsidRPr="00163E79">
        <w:t xml:space="preserve"> неуклюже шагающего впереди в своём новом </w:t>
      </w:r>
      <w:r>
        <w:t xml:space="preserve">голубом </w:t>
      </w:r>
      <w:r w:rsidR="00163E79" w:rsidRPr="00163E79">
        <w:t>комбинезоне</w:t>
      </w:r>
      <w:r>
        <w:t>,</w:t>
      </w:r>
      <w:r w:rsidR="00163E79" w:rsidRPr="00163E79">
        <w:t xml:space="preserve"> и узнать</w:t>
      </w:r>
      <w:r>
        <w:t>,</w:t>
      </w:r>
      <w:r w:rsidR="00163E79" w:rsidRPr="00163E79">
        <w:t xml:space="preserve"> что привлекло его внимание. Ночь выдалась снежный, потому щенок взял с собой пластиковую </w:t>
      </w:r>
      <w:r>
        <w:t>лопатку. Глупо,</w:t>
      </w:r>
      <w:r w:rsidR="00163E79" w:rsidRPr="00163E79">
        <w:t xml:space="preserve"> говорила себе овчарка</w:t>
      </w:r>
      <w:r w:rsidR="009A3C54">
        <w:t>,</w:t>
      </w:r>
      <w:r w:rsidR="00163E79" w:rsidRPr="00163E79">
        <w:t xml:space="preserve"> выбираться в столь ранний час и</w:t>
      </w:r>
      <w:r>
        <w:t>з</w:t>
      </w:r>
      <w:r w:rsidR="00163E79" w:rsidRPr="00163E79">
        <w:t xml:space="preserve"> тёплой квартиры</w:t>
      </w:r>
      <w:r>
        <w:t>,</w:t>
      </w:r>
      <w:r w:rsidR="00163E79" w:rsidRPr="00163E79">
        <w:t xml:space="preserve"> когда солнце только-только поднялось над дымчатым небом</w:t>
      </w:r>
      <w:r>
        <w:t>,</w:t>
      </w:r>
      <w:r w:rsidR="00163E79" w:rsidRPr="00163E79">
        <w:t xml:space="preserve"> но внук был единственным, кто у неё остался</w:t>
      </w:r>
      <w:r>
        <w:t>,</w:t>
      </w:r>
      <w:r w:rsidR="00163E79" w:rsidRPr="00163E79">
        <w:t xml:space="preserve"> и думала она о том</w:t>
      </w:r>
      <w:r>
        <w:t>,</w:t>
      </w:r>
      <w:r w:rsidR="00163E79" w:rsidRPr="00163E79">
        <w:t xml:space="preserve"> что же случится с этой озорной крохой, когда ей предстоит уйти вслед за мужем.</w:t>
      </w:r>
    </w:p>
    <w:p w:rsidR="00163E79" w:rsidRPr="00163E79" w:rsidRDefault="00926627" w:rsidP="00163E79">
      <w:r>
        <w:t xml:space="preserve">– </w:t>
      </w:r>
      <w:r w:rsidR="00163E79" w:rsidRPr="00163E79">
        <w:t>Бабуль</w:t>
      </w:r>
      <w:r>
        <w:t>!</w:t>
      </w:r>
    </w:p>
    <w:p w:rsidR="00163E79" w:rsidRPr="00163E79" w:rsidRDefault="00926627" w:rsidP="00163E79">
      <w:r>
        <w:t>– Иду-</w:t>
      </w:r>
      <w:r w:rsidR="00163E79" w:rsidRPr="00163E79">
        <w:t>иду</w:t>
      </w:r>
      <w:r>
        <w:t>...</w:t>
      </w:r>
    </w:p>
    <w:p w:rsidR="00163E79" w:rsidRPr="00163E79" w:rsidRDefault="00163E79" w:rsidP="00163E79">
      <w:r w:rsidRPr="00163E79">
        <w:t>Щенок на что-то указывал своей розовой лопаткой вблизи мусорного контейнера за булочной, где они как раз проходили. Наверное</w:t>
      </w:r>
      <w:r w:rsidR="00926627">
        <w:t>,</w:t>
      </w:r>
      <w:r w:rsidRPr="00163E79">
        <w:t xml:space="preserve"> решила овчарка</w:t>
      </w:r>
      <w:r w:rsidR="00926627">
        <w:t>,</w:t>
      </w:r>
      <w:r w:rsidRPr="00163E79">
        <w:t xml:space="preserve"> на безделушку</w:t>
      </w:r>
      <w:r w:rsidR="00926627">
        <w:t>,</w:t>
      </w:r>
      <w:r w:rsidRPr="00163E79">
        <w:t xml:space="preserve"> которую кто-то выбросил. Было раннее утро субботы, начало восьмого</w:t>
      </w:r>
      <w:r w:rsidR="00926627">
        <w:t>,</w:t>
      </w:r>
      <w:r w:rsidRPr="00163E79">
        <w:t xml:space="preserve"> но город</w:t>
      </w:r>
      <w:r w:rsidR="00926627">
        <w:t>,</w:t>
      </w:r>
      <w:r w:rsidRPr="00163E79">
        <w:t xml:space="preserve"> казалось</w:t>
      </w:r>
      <w:r w:rsidR="00926627">
        <w:t>,</w:t>
      </w:r>
      <w:r w:rsidRPr="00163E79">
        <w:t xml:space="preserve"> вовсю ещё спал</w:t>
      </w:r>
      <w:r w:rsidR="00926627">
        <w:t>,</w:t>
      </w:r>
      <w:r w:rsidRPr="00163E79">
        <w:t xml:space="preserve"> и улица была совсем пуста</w:t>
      </w:r>
      <w:r w:rsidR="00926627">
        <w:t>. В</w:t>
      </w:r>
      <w:r w:rsidRPr="00163E79">
        <w:t xml:space="preserve"> жарких стенах квартиры маленький щенок чу</w:t>
      </w:r>
      <w:r w:rsidR="00926627">
        <w:t>вствовал себя не очень хорошо, да и овчарке не мешало</w:t>
      </w:r>
      <w:r w:rsidRPr="00163E79">
        <w:t xml:space="preserve"> </w:t>
      </w:r>
      <w:r w:rsidR="00926627">
        <w:t xml:space="preserve">немного </w:t>
      </w:r>
      <w:r w:rsidRPr="00163E79">
        <w:t>развеяться</w:t>
      </w:r>
      <w:r w:rsidR="00926627">
        <w:t>.</w:t>
      </w:r>
      <w:r w:rsidRPr="00163E79">
        <w:t xml:space="preserve"> В конце концов</w:t>
      </w:r>
      <w:r w:rsidR="00926627">
        <w:t>,</w:t>
      </w:r>
      <w:r w:rsidRPr="00163E79">
        <w:t xml:space="preserve"> остаток</w:t>
      </w:r>
      <w:r w:rsidR="00926627">
        <w:t xml:space="preserve"> ночи она провела </w:t>
      </w:r>
      <w:r w:rsidR="00926627">
        <w:lastRenderedPageBreak/>
        <w:t>без сна,</w:t>
      </w:r>
      <w:r w:rsidRPr="00163E79">
        <w:t xml:space="preserve"> читая книгу, и за то время квартира </w:t>
      </w:r>
      <w:r w:rsidR="00926627">
        <w:t>вдруг показалась ей слишком узка и душна</w:t>
      </w:r>
      <w:r w:rsidRPr="00163E79">
        <w:t>. Они обязательно вернуться домой, но пока об этом не стоило думать</w:t>
      </w:r>
      <w:r w:rsidR="00926627">
        <w:t>...</w:t>
      </w:r>
    </w:p>
    <w:p w:rsidR="00163E79" w:rsidRPr="00163E79" w:rsidRDefault="00926627" w:rsidP="00163E79">
      <w:r>
        <w:t xml:space="preserve">– </w:t>
      </w:r>
      <w:r w:rsidR="00163E79" w:rsidRPr="00163E79">
        <w:t>Чего там у тебя?</w:t>
      </w:r>
    </w:p>
    <w:p w:rsidR="00163E79" w:rsidRDefault="00926627" w:rsidP="00163E79">
      <w:r>
        <w:t xml:space="preserve">– </w:t>
      </w:r>
      <w:r w:rsidR="00163E79" w:rsidRPr="00163E79">
        <w:t>Смотри</w:t>
      </w:r>
      <w:r>
        <w:t>.</w:t>
      </w:r>
    </w:p>
    <w:p w:rsidR="003E17CB" w:rsidRPr="0010492B" w:rsidRDefault="003E17CB" w:rsidP="0010492B">
      <w:r w:rsidRPr="003E17CB">
        <w:t>Щенок указал за мусор</w:t>
      </w:r>
      <w:r w:rsidR="0010492B">
        <w:t>ный контейнер. Рядом с ним на земле лежал с</w:t>
      </w:r>
      <w:r w:rsidRPr="003E17CB">
        <w:t>изый голубь. Голубь распушил свои перья</w:t>
      </w:r>
      <w:r w:rsidR="0010492B">
        <w:t>, напоминая</w:t>
      </w:r>
      <w:r w:rsidRPr="003E17CB">
        <w:t xml:space="preserve"> лохматую игрушку</w:t>
      </w:r>
      <w:r w:rsidR="0010492B">
        <w:t>,</w:t>
      </w:r>
      <w:r w:rsidRPr="003E17CB">
        <w:t xml:space="preserve"> втянул изумрудную шею</w:t>
      </w:r>
      <w:r w:rsidR="0010492B">
        <w:t>, а</w:t>
      </w:r>
      <w:r w:rsidRPr="003E17CB">
        <w:t xml:space="preserve"> голова его наклонилась вперёд. Этим птица напомнила старой овчарке своего мужа, когда тот</w:t>
      </w:r>
      <w:r w:rsidR="009A3C54">
        <w:t>,</w:t>
      </w:r>
      <w:r w:rsidRPr="003E17CB">
        <w:t xml:space="preserve"> бывало</w:t>
      </w:r>
      <w:r w:rsidR="009A3C54">
        <w:t>,</w:t>
      </w:r>
      <w:r w:rsidRPr="003E17CB">
        <w:t xml:space="preserve"> засыпал в кресле</w:t>
      </w:r>
      <w:r w:rsidR="0010492B">
        <w:t>,</w:t>
      </w:r>
      <w:r w:rsidRPr="003E17CB">
        <w:t xml:space="preserve"> и очки обязательно спадали с морды на колени. Гл</w:t>
      </w:r>
      <w:r w:rsidR="0010492B">
        <w:t>аза у птицы были закрыты,</w:t>
      </w:r>
      <w:r w:rsidRPr="003E17CB">
        <w:t xml:space="preserve"> и</w:t>
      </w:r>
      <w:r w:rsidR="0010492B">
        <w:t>,</w:t>
      </w:r>
      <w:r w:rsidRPr="003E17CB">
        <w:t xml:space="preserve"> увидев его поначалу</w:t>
      </w:r>
      <w:r w:rsidR="0010492B">
        <w:t>,</w:t>
      </w:r>
      <w:r w:rsidRPr="003E17CB">
        <w:t xml:space="preserve"> овчарка почти поверила в то, что</w:t>
      </w:r>
      <w:r w:rsidR="0010492B">
        <w:t>...</w:t>
      </w:r>
    </w:p>
    <w:p w:rsidR="0010492B" w:rsidRDefault="0010492B" w:rsidP="0010492B">
      <w:r>
        <w:t xml:space="preserve">– </w:t>
      </w:r>
      <w:r w:rsidR="003E17CB" w:rsidRPr="003E17CB">
        <w:t>Как живой</w:t>
      </w:r>
      <w:r>
        <w:t>... –</w:t>
      </w:r>
      <w:r w:rsidR="003E17CB" w:rsidRPr="003E17CB">
        <w:t xml:space="preserve"> произнёс щенок</w:t>
      </w:r>
      <w:r>
        <w:t>,</w:t>
      </w:r>
      <w:r w:rsidR="003E17CB" w:rsidRPr="003E17CB">
        <w:t xml:space="preserve"> и</w:t>
      </w:r>
      <w:r>
        <w:t xml:space="preserve"> следом</w:t>
      </w:r>
      <w:r w:rsidR="003E17CB" w:rsidRPr="003E17CB">
        <w:t xml:space="preserve"> его голосок наполнился тяжёлой печалью</w:t>
      </w:r>
      <w:r>
        <w:t>,</w:t>
      </w:r>
      <w:r w:rsidR="003E17CB" w:rsidRPr="003E17CB">
        <w:t xml:space="preserve"> лопатка опустилась и большие зелёные глаза устремились к пожилой собаке. </w:t>
      </w:r>
    </w:p>
    <w:p w:rsidR="003E17CB" w:rsidRPr="0010492B" w:rsidRDefault="0010492B" w:rsidP="0010492B">
      <w:r>
        <w:t xml:space="preserve">– </w:t>
      </w:r>
      <w:r w:rsidR="003E17CB" w:rsidRPr="003E17CB">
        <w:t>Бабуль</w:t>
      </w:r>
      <w:r>
        <w:t>, м</w:t>
      </w:r>
      <w:r w:rsidR="003E17CB" w:rsidRPr="003E17CB">
        <w:t>не его жалко</w:t>
      </w:r>
      <w:r>
        <w:t>...</w:t>
      </w:r>
    </w:p>
    <w:p w:rsidR="003E17CB" w:rsidRPr="0010492B" w:rsidRDefault="003E17CB" w:rsidP="0010492B">
      <w:r w:rsidRPr="003E17CB">
        <w:t>Снег укрыл птицу почти с гол</w:t>
      </w:r>
      <w:r w:rsidR="0010492B">
        <w:t>овой. Словно белое одеяло укрыло</w:t>
      </w:r>
      <w:r w:rsidRPr="003E17CB">
        <w:t xml:space="preserve"> его серую спинк</w:t>
      </w:r>
      <w:r w:rsidR="0010492B">
        <w:t xml:space="preserve">у, оставив несколько </w:t>
      </w:r>
      <w:r w:rsidR="001C1F8D">
        <w:t>топорщившихся</w:t>
      </w:r>
      <w:r w:rsidRPr="003E17CB">
        <w:t xml:space="preserve"> перье</w:t>
      </w:r>
      <w:r w:rsidR="001C1F8D">
        <w:t>в. И думалось при взгляде на него</w:t>
      </w:r>
      <w:r w:rsidRPr="003E17CB">
        <w:t>, что голубь действительно заснул</w:t>
      </w:r>
      <w:r w:rsidR="001C1F8D">
        <w:t>.</w:t>
      </w:r>
    </w:p>
    <w:p w:rsidR="003E17CB" w:rsidRPr="0010492B" w:rsidRDefault="001C1F8D" w:rsidP="0010492B">
      <w:r>
        <w:t xml:space="preserve">– </w:t>
      </w:r>
      <w:r w:rsidR="003E17CB" w:rsidRPr="003E17CB">
        <w:t>Пойдём отсюда</w:t>
      </w:r>
      <w:r>
        <w:t>, –</w:t>
      </w:r>
      <w:r w:rsidR="003E17CB" w:rsidRPr="003E17CB">
        <w:t xml:space="preserve"> сказала овчарка, взя</w:t>
      </w:r>
      <w:r>
        <w:t>в погрустневшего щенка за плечо.</w:t>
      </w:r>
      <w:r w:rsidR="003E17CB" w:rsidRPr="003E17CB">
        <w:t xml:space="preserve"> </w:t>
      </w:r>
      <w:r>
        <w:t>– До п</w:t>
      </w:r>
      <w:r w:rsidR="003E17CB" w:rsidRPr="003E17CB">
        <w:t>арка осталось недалеко.</w:t>
      </w:r>
    </w:p>
    <w:p w:rsidR="003E17CB" w:rsidRPr="003E17CB" w:rsidRDefault="003E17CB" w:rsidP="0010492B">
      <w:r w:rsidRPr="003E17CB">
        <w:t xml:space="preserve">И двинувшись, они оставили голубя позади, </w:t>
      </w:r>
      <w:r w:rsidR="001C1F8D">
        <w:t>на которого, собственно, овчарке</w:t>
      </w:r>
      <w:r w:rsidRPr="003E17CB">
        <w:t xml:space="preserve"> было всё равно</w:t>
      </w:r>
      <w:r w:rsidR="001C1F8D">
        <w:t>...</w:t>
      </w:r>
    </w:p>
    <w:p w:rsidR="003E17CB" w:rsidRPr="003E17CB" w:rsidRDefault="003E17CB" w:rsidP="003E17CB">
      <w:pPr>
        <w:pStyle w:val="a0"/>
      </w:pPr>
    </w:p>
    <w:p w:rsidR="00163E79" w:rsidRPr="00163E79" w:rsidRDefault="00163E79" w:rsidP="00163E79"/>
    <w:p w:rsidR="00BF4E71" w:rsidRPr="00BF4E71" w:rsidRDefault="00163E79" w:rsidP="003B792E">
      <w:r>
        <w:t xml:space="preserve"> </w:t>
      </w:r>
    </w:p>
    <w:sectPr w:rsidR="00BF4E71" w:rsidRPr="00BF4E71" w:rsidSect="00BF4E71">
      <w:pgSz w:w="11906" w:h="16838"/>
      <w:pgMar w:top="1134" w:right="1134" w:bottom="1134" w:left="1134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35"/>
  <w:displayHorizontalDrawingGridEvery w:val="2"/>
  <w:characterSpacingControl w:val="doNotCompress"/>
  <w:compat/>
  <w:rsids>
    <w:rsidRoot w:val="00BF4E71"/>
    <w:rsid w:val="000E0BD9"/>
    <w:rsid w:val="0010492B"/>
    <w:rsid w:val="00163E79"/>
    <w:rsid w:val="001C1F8D"/>
    <w:rsid w:val="00204661"/>
    <w:rsid w:val="002F106A"/>
    <w:rsid w:val="00320002"/>
    <w:rsid w:val="00322E50"/>
    <w:rsid w:val="003B792E"/>
    <w:rsid w:val="003D5CDF"/>
    <w:rsid w:val="003E17CB"/>
    <w:rsid w:val="003F43DF"/>
    <w:rsid w:val="005072E1"/>
    <w:rsid w:val="005332CA"/>
    <w:rsid w:val="005429A5"/>
    <w:rsid w:val="0061012B"/>
    <w:rsid w:val="00692D3F"/>
    <w:rsid w:val="007528E6"/>
    <w:rsid w:val="007570DC"/>
    <w:rsid w:val="007668D3"/>
    <w:rsid w:val="00777E25"/>
    <w:rsid w:val="00870037"/>
    <w:rsid w:val="00906E8F"/>
    <w:rsid w:val="00913AE2"/>
    <w:rsid w:val="00926627"/>
    <w:rsid w:val="009A0168"/>
    <w:rsid w:val="009A3C54"/>
    <w:rsid w:val="009B6167"/>
    <w:rsid w:val="009E7DD0"/>
    <w:rsid w:val="009F7F1C"/>
    <w:rsid w:val="00A62B61"/>
    <w:rsid w:val="00BB689F"/>
    <w:rsid w:val="00BF4E71"/>
    <w:rsid w:val="00C1342C"/>
    <w:rsid w:val="00C506C4"/>
    <w:rsid w:val="00D43DA3"/>
    <w:rsid w:val="00E2022A"/>
    <w:rsid w:val="00E34566"/>
    <w:rsid w:val="00EC2A90"/>
    <w:rsid w:val="00EE6D5C"/>
    <w:rsid w:val="00F05BDE"/>
    <w:rsid w:val="00F509A5"/>
    <w:rsid w:val="00F91DCE"/>
    <w:rsid w:val="00F93574"/>
    <w:rsid w:val="00FB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 шрифт"/>
    <w:next w:val="a0"/>
    <w:qFormat/>
    <w:rsid w:val="00D43DA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7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F91DC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91DCE"/>
    <w:rPr>
      <w:rFonts w:ascii="Times New Roman" w:hAnsi="Times New Roman"/>
      <w:sz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F91DCE"/>
    <w:pPr>
      <w:spacing w:after="0"/>
    </w:pPr>
  </w:style>
  <w:style w:type="character" w:customStyle="1" w:styleId="a6">
    <w:name w:val="Красная строка Знак"/>
    <w:basedOn w:val="a5"/>
    <w:link w:val="a0"/>
    <w:uiPriority w:val="99"/>
    <w:semiHidden/>
    <w:rsid w:val="00F91DCE"/>
  </w:style>
  <w:style w:type="character" w:customStyle="1" w:styleId="time">
    <w:name w:val="time"/>
    <w:basedOn w:val="a1"/>
    <w:rsid w:val="003B792E"/>
  </w:style>
  <w:style w:type="character" w:customStyle="1" w:styleId="tgico">
    <w:name w:val="tgico"/>
    <w:basedOn w:val="a1"/>
    <w:rsid w:val="003B792E"/>
  </w:style>
  <w:style w:type="character" w:customStyle="1" w:styleId="i18n">
    <w:name w:val="i18n"/>
    <w:basedOn w:val="a1"/>
    <w:rsid w:val="003B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991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8533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8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094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215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4765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1472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58083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1454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44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577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897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65151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295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6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7262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529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4557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3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654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892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8236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372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25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758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9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9113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2574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9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2925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5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73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5387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5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601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0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156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8072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428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2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757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636">
                      <w:marLeft w:val="105"/>
                      <w:marRight w:val="105"/>
                      <w:marTop w:val="52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894">
                      <w:marLeft w:val="105"/>
                      <w:marRight w:val="105"/>
                      <w:marTop w:val="52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8729">
                      <w:marLeft w:val="105"/>
                      <w:marRight w:val="105"/>
                      <w:marTop w:val="52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9775">
                      <w:marLeft w:val="105"/>
                      <w:marRight w:val="105"/>
                      <w:marTop w:val="52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2454">
                      <w:marLeft w:val="105"/>
                      <w:marRight w:val="105"/>
                      <w:marTop w:val="52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864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2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6356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9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76524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0538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3570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836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2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8064">
                          <w:marLeft w:val="131"/>
                          <w:marRight w:val="131"/>
                          <w:marTop w:val="65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3568</Words>
  <Characters>19591</Characters>
  <Application>Microsoft Office Word</Application>
  <DocSecurity>0</DocSecurity>
  <Lines>349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2025-05-11T12:41:00Z</dcterms:created>
  <dcterms:modified xsi:type="dcterms:W3CDTF">2025-05-12T14:48:00Z</dcterms:modified>
</cp:coreProperties>
</file>